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41"/>
        <w:tblW w:w="153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874"/>
        <w:gridCol w:w="3644"/>
        <w:gridCol w:w="1510"/>
        <w:gridCol w:w="1510"/>
        <w:gridCol w:w="1369"/>
        <w:gridCol w:w="1986"/>
      </w:tblGrid>
      <w:tr w:rsidR="000B75B1" w:rsidRPr="000B75B1" w14:paraId="4948D6B3" w14:textId="77777777" w:rsidTr="00156456">
        <w:trPr>
          <w:trHeight w:val="6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22E405C8" w14:textId="77777777" w:rsidR="000B75B1" w:rsidRPr="000B75B1" w:rsidRDefault="000B75B1" w:rsidP="00160FD7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BE8D8B" w14:textId="77777777" w:rsidR="000B75B1" w:rsidRPr="000B75B1" w:rsidRDefault="00DF5361" w:rsidP="00160FD7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u-HU"/>
              </w:rPr>
              <w:t>5</w:t>
            </w:r>
            <w:r w:rsidR="000B75B1" w:rsidRPr="000B75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u-HU"/>
              </w:rPr>
              <w:t>. Fogla</w:t>
            </w:r>
            <w:r w:rsidR="00627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u-HU"/>
              </w:rPr>
              <w:t>l</w:t>
            </w:r>
            <w:r w:rsidR="000B75B1" w:rsidRPr="000B75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u-HU"/>
              </w:rPr>
              <w:t>kozásterv</w:t>
            </w:r>
          </w:p>
        </w:tc>
      </w:tr>
      <w:tr w:rsidR="000B75B1" w:rsidRPr="000B75B1" w14:paraId="11096345" w14:textId="77777777" w:rsidTr="00156456">
        <w:trPr>
          <w:trHeight w:val="73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0A617CA1" w14:textId="77777777" w:rsidR="000B75B1" w:rsidRPr="000B75B1" w:rsidRDefault="000B75B1" w:rsidP="0016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8F6D9AB" w14:textId="77777777" w:rsidR="000B75B1" w:rsidRPr="00E06397" w:rsidRDefault="00355B98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E0639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második</w:t>
            </w:r>
            <w:r w:rsidR="000B75B1" w:rsidRPr="00E0639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évfolyam </w:t>
            </w:r>
          </w:p>
        </w:tc>
      </w:tr>
      <w:tr w:rsidR="000B75B1" w:rsidRPr="000B75B1" w14:paraId="0B96DD5C" w14:textId="77777777" w:rsidTr="00156456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03201FE" w14:textId="77777777" w:rsidR="000B75B1" w:rsidRPr="000B75B1" w:rsidRDefault="000B75B1" w:rsidP="00160FD7">
            <w:pPr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</w:rPr>
            </w:pPr>
            <w:r w:rsidRPr="000B75B1">
              <w:rPr>
                <w:rFonts w:ascii="Arial" w:eastAsia="Calibri" w:hAnsi="Arial" w:cs="Arial"/>
                <w:b/>
              </w:rPr>
              <w:t>Témakör:</w:t>
            </w:r>
          </w:p>
        </w:tc>
        <w:tc>
          <w:tcPr>
            <w:tcW w:w="13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834265" w14:textId="77777777" w:rsidR="000B75B1" w:rsidRPr="00E06397" w:rsidRDefault="000B75B1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 Föld</w:t>
            </w:r>
          </w:p>
        </w:tc>
      </w:tr>
      <w:tr w:rsidR="000B75B1" w:rsidRPr="000B75B1" w14:paraId="3EA90821" w14:textId="77777777" w:rsidTr="00156456">
        <w:trPr>
          <w:trHeight w:val="12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35B6BC88" w14:textId="77777777" w:rsidR="000B75B1" w:rsidRPr="000B75B1" w:rsidRDefault="000B75B1" w:rsidP="00160FD7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0B75B1">
              <w:rPr>
                <w:rFonts w:ascii="Arial" w:eastAsia="Calibri" w:hAnsi="Arial" w:cs="Arial"/>
                <w:b/>
              </w:rPr>
              <w:t>Célok:</w:t>
            </w:r>
          </w:p>
        </w:tc>
        <w:tc>
          <w:tcPr>
            <w:tcW w:w="13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6B8A65" w14:textId="77777777" w:rsidR="000B75B1" w:rsidRPr="00E06397" w:rsidRDefault="000B75B1" w:rsidP="00160FD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Komplex és a globális természetismereti gondolkodásmód fejlesztése </w:t>
            </w:r>
            <w:r w:rsidR="00846527"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Naprendszer bolygóinak </w:t>
            </w:r>
            <w:r w:rsidR="00EE2E1D"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mozgásának szemléltetése utánzó játékokkal. </w:t>
            </w:r>
            <w:r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Föld </w:t>
            </w:r>
            <w:r w:rsidR="00BC1ED7"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alakjának, mozgásának érzékeltetése, </w:t>
            </w:r>
            <w:r w:rsidR="00EE2E1D"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érzék</w:t>
            </w:r>
            <w:r w:rsidR="00BC1ED7"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szervi tapasztalások rögzítése, a </w:t>
            </w:r>
            <w:r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természett</w:t>
            </w:r>
            <w:r w:rsidR="00BC1ED7"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udományos szemlélet gazdagítása.</w:t>
            </w:r>
            <w:r w:rsidR="006977AB"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tanulók kognitív, affektív, </w:t>
            </w:r>
            <w:proofErr w:type="spellStart"/>
            <w:r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pszichomotoros</w:t>
            </w:r>
            <w:proofErr w:type="spellEnd"/>
            <w:r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képességeinek fejlesztése célirányos tevékenységek végeztetésével képek memorizálása, rendszerezés, következtetések l</w:t>
            </w:r>
            <w:r w:rsidR="00BC1ED7"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evonása.</w:t>
            </w:r>
            <w:r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A kreativitás, fantázia fejlesztése. Az előzetes tapasztalatok aktivizálása, természettudományos ismeretek bővítése</w:t>
            </w:r>
            <w:r w:rsidR="00BC1ED7"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0B75B1" w:rsidRPr="000B75B1" w14:paraId="5F4B67C7" w14:textId="77777777" w:rsidTr="00156456">
        <w:trPr>
          <w:trHeight w:val="124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75A99FBE" w14:textId="77777777" w:rsidR="000B75B1" w:rsidRPr="000B75B1" w:rsidRDefault="000B75B1" w:rsidP="0016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0B75B1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0B75B1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3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62405A" w14:textId="77777777" w:rsidR="000B75B1" w:rsidRPr="00E06397" w:rsidRDefault="000B75B1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hu-HU"/>
              </w:rPr>
            </w:pPr>
            <w:r w:rsidRPr="00E06397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hu-HU"/>
              </w:rPr>
              <w:t>A Föld alakja, mozgása.</w:t>
            </w:r>
            <w:r w:rsidR="008D4AE8" w:rsidRPr="00E06397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hu-HU"/>
              </w:rPr>
              <w:t xml:space="preserve"> A Föld keringése a Nap körül.</w:t>
            </w:r>
            <w:r w:rsidR="00FC3614" w:rsidRPr="00E06397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hu-HU"/>
              </w:rPr>
              <w:t xml:space="preserve"> Évszakok, nappalok, éjszakák váltakozása a Föld mozgásának következtében. </w:t>
            </w:r>
            <w:r w:rsidR="00FC3614" w:rsidRPr="00E06397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r w:rsidR="00FC3614" w:rsidRPr="00E06397"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lang w:eastAsia="hu-HU"/>
              </w:rPr>
              <w:t>A Föld, mint az élet színtere, fenntarthatóság fontossága.</w:t>
            </w:r>
          </w:p>
        </w:tc>
      </w:tr>
      <w:tr w:rsidR="000B75B1" w:rsidRPr="000B75B1" w14:paraId="3529B5D3" w14:textId="77777777" w:rsidTr="00156456">
        <w:trPr>
          <w:trHeight w:val="113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AD92823" w14:textId="77777777" w:rsidR="000B75B1" w:rsidRPr="000B75B1" w:rsidRDefault="000B75B1" w:rsidP="00160FD7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E5C7AB" w14:textId="77777777" w:rsidR="000B75B1" w:rsidRPr="00E06397" w:rsidRDefault="000B75B1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E0639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magyar nyelv és irodalom, rajz, </w:t>
            </w:r>
            <w:r w:rsidR="00BC1ED7" w:rsidRPr="00E0639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matematika, </w:t>
            </w:r>
            <w:r w:rsidR="003D04FC" w:rsidRPr="00E0639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testnevelés</w:t>
            </w:r>
          </w:p>
        </w:tc>
      </w:tr>
      <w:tr w:rsidR="000B75B1" w:rsidRPr="000B75B1" w14:paraId="4668FB72" w14:textId="77777777" w:rsidTr="00156456">
        <w:trPr>
          <w:trHeight w:val="12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1C313D2A" w14:textId="77777777" w:rsidR="000B75B1" w:rsidRPr="000B75B1" w:rsidRDefault="000B75B1" w:rsidP="00160FD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0B75B1">
              <w:rPr>
                <w:rFonts w:ascii="Arial" w:eastAsia="Calibri" w:hAnsi="Arial" w:cs="Arial"/>
                <w:b/>
              </w:rPr>
              <w:t>Előzetes tapasztalatok, tudás:</w:t>
            </w:r>
          </w:p>
        </w:tc>
        <w:tc>
          <w:tcPr>
            <w:tcW w:w="13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804421C" w14:textId="77777777" w:rsidR="000B75B1" w:rsidRPr="00E06397" w:rsidRDefault="000B75B1" w:rsidP="00160FD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Korábbi tapasztalatok</w:t>
            </w:r>
            <w:r w:rsidR="006977AB"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melyek</w:t>
            </w:r>
            <w:r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a Föld fiz</w:t>
            </w:r>
            <w:r w:rsidR="003D04FC"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ikai, biológiai tulajdonságai</w:t>
            </w:r>
            <w:r w:rsidR="006977AB"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vonatkoznak.</w:t>
            </w:r>
          </w:p>
        </w:tc>
      </w:tr>
      <w:tr w:rsidR="000B75B1" w:rsidRPr="000B75B1" w14:paraId="25BABFD9" w14:textId="77777777" w:rsidTr="00156456">
        <w:trPr>
          <w:trHeight w:val="107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448324FF" w14:textId="77777777" w:rsidR="000B75B1" w:rsidRPr="000B75B1" w:rsidRDefault="000B75B1" w:rsidP="00160F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</w:rPr>
            </w:pPr>
            <w:r w:rsidRPr="000B75B1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62F29A5" w14:textId="77777777" w:rsidR="004B6931" w:rsidRPr="00E06397" w:rsidRDefault="00000000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B6931" w:rsidRPr="00E063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Berta Kati: A Föld meséje - animáció - YouTube</w:t>
              </w:r>
            </w:hyperlink>
            <w:r w:rsidR="004B6931" w:rsidRPr="00E063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A5D8513" w14:textId="77777777" w:rsidR="000B75B1" w:rsidRDefault="000275C8" w:rsidP="000275C8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kommunikációs készség, a </w:t>
            </w:r>
            <w:r w:rsidR="003D13BD"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szövegalkotási képesség fejlesztése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a szövegértés fejlesztése látott film alapján</w:t>
            </w:r>
            <w:r w:rsidR="003D13BD"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40C6CD32" w14:textId="77777777" w:rsidR="000275C8" w:rsidRPr="00E06397" w:rsidRDefault="000275C8" w:rsidP="0002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Emlékezet fejlesztése, rendszerező képesség fejlesztése, ok-okozati összefüggések feltárása</w:t>
            </w:r>
          </w:p>
        </w:tc>
      </w:tr>
      <w:tr w:rsidR="000B75B1" w:rsidRPr="000B75B1" w14:paraId="62AFB003" w14:textId="77777777" w:rsidTr="00156456">
        <w:trPr>
          <w:trHeight w:val="9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085EA2A8" w14:textId="77777777" w:rsidR="000B75B1" w:rsidRPr="000B75B1" w:rsidRDefault="000B75B1" w:rsidP="0016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  <w:r w:rsidRPr="000B75B1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13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192AAB3" w14:textId="77777777" w:rsidR="000B75B1" w:rsidRPr="00E06397" w:rsidRDefault="000B75B1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E0639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Együttműködés erősítése, a természeti jelenségek iránti kíváncsiság felkeltése, érzelmi azonosulás a vizsgált jelenségekkel kapcsolatban, </w:t>
            </w:r>
          </w:p>
          <w:p w14:paraId="62AB5A2F" w14:textId="77777777" w:rsidR="000B75B1" w:rsidRPr="00E06397" w:rsidRDefault="006977AB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E0639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a pozitív hozzáállás, </w:t>
            </w:r>
            <w:r w:rsidR="000B75B1" w:rsidRPr="00E0639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permanens sikerélmény biztosítás</w:t>
            </w:r>
            <w:r w:rsidRPr="00E0639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.</w:t>
            </w:r>
            <w:r w:rsidR="000B75B1" w:rsidRPr="00E0639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</w:t>
            </w:r>
            <w:r w:rsidR="00C35F47" w:rsidRPr="00E0639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0B75B1" w:rsidRPr="000B75B1" w14:paraId="46207E6D" w14:textId="77777777" w:rsidTr="00156456">
        <w:trPr>
          <w:trHeight w:val="113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900555C" w14:textId="77777777" w:rsidR="000B75B1" w:rsidRPr="000B75B1" w:rsidRDefault="000B75B1" w:rsidP="00160FD7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8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D75DF8" w14:textId="77777777" w:rsidR="000B75B1" w:rsidRPr="00E06397" w:rsidRDefault="000B75B1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E0639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60 perc</w:t>
            </w:r>
          </w:p>
          <w:p w14:paraId="1D3CF21A" w14:textId="77777777" w:rsidR="009C200F" w:rsidRPr="00E06397" w:rsidRDefault="009C200F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</w:p>
        </w:tc>
      </w:tr>
      <w:tr w:rsidR="000B75B1" w:rsidRPr="000B75B1" w14:paraId="593A5EFA" w14:textId="77777777" w:rsidTr="008F1DF2">
        <w:trPr>
          <w:trHeight w:val="6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679EF12A" w14:textId="77777777" w:rsidR="000B75B1" w:rsidRPr="000B75B1" w:rsidRDefault="000B75B1" w:rsidP="00160FD7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Ismeretek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796C2BB" w14:textId="77777777" w:rsidR="000B75B1" w:rsidRPr="000B75B1" w:rsidRDefault="000B75B1" w:rsidP="0016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Tevékenységek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4DB95E0B" w14:textId="77777777" w:rsidR="000B75B1" w:rsidRPr="000B75B1" w:rsidRDefault="000B75B1" w:rsidP="0016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B59AB3B" w14:textId="77777777" w:rsidR="000B75B1" w:rsidRPr="000B75B1" w:rsidRDefault="000B75B1" w:rsidP="0016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A0ACB1B" w14:textId="77777777" w:rsidR="000B75B1" w:rsidRPr="000B75B1" w:rsidRDefault="000B75B1" w:rsidP="0016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Munka-</w:t>
            </w:r>
          </w:p>
          <w:p w14:paraId="2B1E8807" w14:textId="77777777" w:rsidR="000B75B1" w:rsidRPr="000B75B1" w:rsidRDefault="000B75B1" w:rsidP="0016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formák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4D553761" w14:textId="77777777" w:rsidR="000B75B1" w:rsidRPr="000B75B1" w:rsidRDefault="000B75B1" w:rsidP="0016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B75B1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E6713F" w:rsidRPr="000B75B1" w14:paraId="7219C460" w14:textId="77777777" w:rsidTr="008F1DF2">
        <w:trPr>
          <w:trHeight w:val="183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2F5A7563" w14:textId="77777777" w:rsidR="00E6713F" w:rsidRPr="00F818BB" w:rsidRDefault="00F818BB" w:rsidP="00160FD7">
            <w:pPr>
              <w:tabs>
                <w:tab w:val="left" w:pos="2549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F81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Föld</w:t>
            </w:r>
          </w:p>
          <w:p w14:paraId="3C562544" w14:textId="77777777" w:rsidR="00F818BB" w:rsidRPr="00F818BB" w:rsidRDefault="00F818BB" w:rsidP="00160FD7">
            <w:pPr>
              <w:tabs>
                <w:tab w:val="left" w:pos="2549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F81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Hold</w:t>
            </w:r>
          </w:p>
          <w:p w14:paraId="4FE0746C" w14:textId="77777777" w:rsidR="00F818BB" w:rsidRPr="00F818BB" w:rsidRDefault="00F818BB" w:rsidP="00160FD7">
            <w:pPr>
              <w:tabs>
                <w:tab w:val="left" w:pos="2549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F81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Nap</w:t>
            </w:r>
          </w:p>
          <w:p w14:paraId="70DF4174" w14:textId="77777777" w:rsidR="00F818BB" w:rsidRPr="00F818BB" w:rsidRDefault="00F818BB" w:rsidP="00160FD7">
            <w:pPr>
              <w:tabs>
                <w:tab w:val="left" w:pos="2549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F81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keringés</w:t>
            </w:r>
          </w:p>
          <w:p w14:paraId="3FDEE066" w14:textId="77777777" w:rsidR="00F818BB" w:rsidRPr="008D0371" w:rsidRDefault="00F818BB" w:rsidP="00160FD7">
            <w:pPr>
              <w:tabs>
                <w:tab w:val="left" w:pos="254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81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forgás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537A33" w14:textId="77777777" w:rsidR="00E6713F" w:rsidRDefault="00182CB5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E6713F" w:rsidRPr="00872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713F" w:rsidRPr="00872364">
              <w:rPr>
                <w:rFonts w:ascii="Times New Roman" w:hAnsi="Times New Roman" w:cs="Times New Roman"/>
                <w:b/>
                <w:sz w:val="24"/>
                <w:szCs w:val="24"/>
              </w:rPr>
              <w:t>Ráhangolódás</w:t>
            </w:r>
            <w:proofErr w:type="spellEnd"/>
          </w:p>
          <w:p w14:paraId="7183EBDD" w14:textId="77777777" w:rsidR="00E6713F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b/>
                <w:shd w:val="clear" w:color="auto" w:fill="F8F8F8"/>
              </w:rPr>
            </w:pPr>
            <w:r w:rsidRPr="008B2F7E">
              <w:rPr>
                <w:rFonts w:ascii="Times New Roman" w:hAnsi="Times New Roman" w:cs="Times New Roman"/>
                <w:b/>
                <w:shd w:val="clear" w:color="auto" w:fill="F8F8F8"/>
              </w:rPr>
              <w:t>1. A találós kérdés összerakása</w:t>
            </w:r>
          </w:p>
          <w:p w14:paraId="6CFC685B" w14:textId="77777777" w:rsidR="00E6713F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i/>
                <w:shd w:val="clear" w:color="auto" w:fill="F8F8F8"/>
              </w:rPr>
            </w:pPr>
            <w:r w:rsidRPr="002B6120">
              <w:rPr>
                <w:rFonts w:ascii="Times New Roman" w:hAnsi="Times New Roman" w:cs="Times New Roman"/>
                <w:shd w:val="clear" w:color="auto" w:fill="F8F8F8"/>
              </w:rPr>
              <w:t>Mikor fekszel, ő akkor kél.</w:t>
            </w:r>
            <w:r w:rsidRPr="002B6120">
              <w:rPr>
                <w:rFonts w:ascii="Times New Roman" w:hAnsi="Times New Roman" w:cs="Times New Roman"/>
              </w:rPr>
              <w:br/>
            </w:r>
            <w:r w:rsidRPr="002B6120">
              <w:rPr>
                <w:rFonts w:ascii="Times New Roman" w:hAnsi="Times New Roman" w:cs="Times New Roman"/>
                <w:shd w:val="clear" w:color="auto" w:fill="F8F8F8"/>
              </w:rPr>
              <w:t>Egyszer egész, máskor csak fél.</w:t>
            </w:r>
            <w:r w:rsidRPr="002B6120">
              <w:rPr>
                <w:rFonts w:ascii="Times New Roman" w:hAnsi="Times New Roman" w:cs="Times New Roman"/>
              </w:rPr>
              <w:br/>
            </w:r>
            <w:r w:rsidRPr="002B6120">
              <w:rPr>
                <w:rFonts w:ascii="Times New Roman" w:hAnsi="Times New Roman" w:cs="Times New Roman"/>
                <w:shd w:val="clear" w:color="auto" w:fill="F8F8F8"/>
              </w:rPr>
              <w:t>Nincsen tüze, mégis lámpás,</w:t>
            </w:r>
            <w:r w:rsidRPr="002B6120">
              <w:rPr>
                <w:rFonts w:ascii="Times New Roman" w:hAnsi="Times New Roman" w:cs="Times New Roman"/>
              </w:rPr>
              <w:br/>
            </w:r>
            <w:r w:rsidRPr="002B6120">
              <w:rPr>
                <w:rFonts w:ascii="Times New Roman" w:hAnsi="Times New Roman" w:cs="Times New Roman"/>
                <w:shd w:val="clear" w:color="auto" w:fill="F8F8F8"/>
              </w:rPr>
              <w:t>A vándornak szinte áldás.</w:t>
            </w:r>
            <w:r w:rsidRPr="002B6120">
              <w:rPr>
                <w:rFonts w:ascii="Times New Roman" w:hAnsi="Times New Roman" w:cs="Times New Roman"/>
              </w:rPr>
              <w:br/>
            </w:r>
            <w:r w:rsidRPr="008763C0">
              <w:rPr>
                <w:rFonts w:ascii="Times New Roman" w:hAnsi="Times New Roman" w:cs="Times New Roman"/>
                <w:i/>
                <w:shd w:val="clear" w:color="auto" w:fill="F8F8F8"/>
              </w:rPr>
              <w:t>(Hold)</w:t>
            </w:r>
          </w:p>
          <w:p w14:paraId="2A3C5AA1" w14:textId="77777777" w:rsidR="00E6713F" w:rsidRDefault="00E6713F" w:rsidP="00160FD7">
            <w:pPr>
              <w:pStyle w:val="Listaszerbekezds"/>
              <w:numPr>
                <w:ilvl w:val="0"/>
                <w:numId w:val="3"/>
              </w:num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hd w:val="clear" w:color="auto" w:fill="F8F8F8"/>
              </w:rPr>
            </w:pPr>
            <w:r w:rsidRPr="008B2F7E">
              <w:rPr>
                <w:rFonts w:ascii="Times New Roman" w:hAnsi="Times New Roman" w:cs="Times New Roman"/>
                <w:shd w:val="clear" w:color="auto" w:fill="F8F8F8"/>
              </w:rPr>
              <w:t>A megfejtést a papírcsíkon kiviszik a gyerekek a tanítónak.</w:t>
            </w:r>
          </w:p>
          <w:p w14:paraId="686D97CB" w14:textId="77777777" w:rsidR="00E6713F" w:rsidRDefault="00E6713F" w:rsidP="00160FD7">
            <w:pPr>
              <w:pStyle w:val="Listaszerbekezds"/>
              <w:numPr>
                <w:ilvl w:val="0"/>
                <w:numId w:val="3"/>
              </w:num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A szavakat páros munkában kiegészítik</w:t>
            </w:r>
            <w:r w:rsidR="00644749">
              <w:rPr>
                <w:rFonts w:ascii="Times New Roman" w:hAnsi="Times New Roman" w:cs="Times New Roman"/>
                <w:shd w:val="clear" w:color="auto" w:fill="F8F8F8"/>
              </w:rPr>
              <w:t xml:space="preserve"> (2. sz. melléklet)</w:t>
            </w:r>
          </w:p>
          <w:p w14:paraId="4F65479F" w14:textId="77777777" w:rsidR="00E6713F" w:rsidRPr="003A7E35" w:rsidRDefault="00E6713F" w:rsidP="003A7E35">
            <w:pPr>
              <w:pStyle w:val="Listaszerbekezds"/>
              <w:tabs>
                <w:tab w:val="left" w:pos="2549"/>
              </w:tabs>
              <w:spacing w:after="0"/>
              <w:ind w:left="0"/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 xml:space="preserve">HOLD; FÖLD; NAP; KERINGÉS; FORGÁS; </w:t>
            </w:r>
          </w:p>
          <w:p w14:paraId="7B7988C8" w14:textId="77777777" w:rsidR="00156456" w:rsidRDefault="00156456" w:rsidP="00156456">
            <w:pPr>
              <w:tabs>
                <w:tab w:val="left" w:pos="254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56">
              <w:rPr>
                <w:rFonts w:ascii="Times New Roman" w:hAnsi="Times New Roman" w:cs="Times New Roman"/>
                <w:sz w:val="24"/>
                <w:szCs w:val="24"/>
              </w:rPr>
              <w:t>A Föld</w:t>
            </w:r>
            <w:r w:rsidR="003A7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8161B0" w14:textId="77777777" w:rsidR="00156456" w:rsidRDefault="00156456" w:rsidP="00156456">
            <w:pPr>
              <w:tabs>
                <w:tab w:val="left" w:pos="254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Föld forog.</w:t>
            </w:r>
          </w:p>
          <w:p w14:paraId="7E8D4851" w14:textId="77777777" w:rsidR="00156456" w:rsidRDefault="00156456" w:rsidP="00156456">
            <w:pPr>
              <w:tabs>
                <w:tab w:val="left" w:pos="254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Föld forog a tengelye körül.</w:t>
            </w:r>
          </w:p>
          <w:p w14:paraId="0D1C5227" w14:textId="77777777" w:rsidR="00156456" w:rsidRDefault="00156456" w:rsidP="00156456">
            <w:pPr>
              <w:tabs>
                <w:tab w:val="left" w:pos="254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Föld forog a saját tengelye körül.</w:t>
            </w:r>
          </w:p>
          <w:p w14:paraId="12885173" w14:textId="77777777" w:rsidR="00AD2178" w:rsidRDefault="00AD2178" w:rsidP="00AD2178">
            <w:pPr>
              <w:tabs>
                <w:tab w:val="left" w:pos="254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Föld ______ a saját _______ körül.</w:t>
            </w:r>
          </w:p>
          <w:p w14:paraId="12A973DC" w14:textId="77777777" w:rsidR="00156456" w:rsidRDefault="00156456" w:rsidP="00156456">
            <w:pPr>
              <w:tabs>
                <w:tab w:val="left" w:pos="254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E728D" w14:textId="77777777" w:rsidR="00156456" w:rsidRDefault="00156456" w:rsidP="00156456">
            <w:pPr>
              <w:tabs>
                <w:tab w:val="left" w:pos="254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Föld.</w:t>
            </w:r>
          </w:p>
          <w:p w14:paraId="500D4478" w14:textId="77777777" w:rsidR="00156456" w:rsidRDefault="00156456" w:rsidP="00156456">
            <w:pPr>
              <w:tabs>
                <w:tab w:val="left" w:pos="254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Föld kering.</w:t>
            </w:r>
          </w:p>
          <w:p w14:paraId="280880BE" w14:textId="77777777" w:rsidR="00156456" w:rsidRDefault="00156456" w:rsidP="00156456">
            <w:pPr>
              <w:tabs>
                <w:tab w:val="left" w:pos="254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Föld kering a Nap körül.</w:t>
            </w:r>
          </w:p>
          <w:p w14:paraId="693FC7FF" w14:textId="77777777" w:rsidR="003A7E35" w:rsidRDefault="00156456" w:rsidP="003A7E35">
            <w:pPr>
              <w:tabs>
                <w:tab w:val="left" w:pos="254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Föld </w:t>
            </w:r>
            <w:r w:rsidR="003A7E35">
              <w:rPr>
                <w:rFonts w:ascii="Times New Roman" w:hAnsi="Times New Roman" w:cs="Times New Roman"/>
                <w:sz w:val="24"/>
                <w:szCs w:val="24"/>
              </w:rPr>
              <w:t>állandóan kering a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 körül.</w:t>
            </w:r>
          </w:p>
          <w:p w14:paraId="4EE86CB5" w14:textId="77777777" w:rsidR="00156456" w:rsidRPr="00156456" w:rsidRDefault="003A7E35" w:rsidP="00AD2178">
            <w:pPr>
              <w:tabs>
                <w:tab w:val="left" w:pos="254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Föld állandóan ___________körül.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9F4B3F" w14:textId="77777777" w:rsidR="00E6713F" w:rsidRPr="008B2F7E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E">
              <w:rPr>
                <w:rFonts w:ascii="Times New Roman" w:hAnsi="Times New Roman" w:cs="Times New Roman"/>
                <w:b/>
                <w:sz w:val="24"/>
                <w:szCs w:val="24"/>
              </w:rPr>
              <w:t>Tanítói utasítás:</w:t>
            </w:r>
          </w:p>
          <w:p w14:paraId="0B169485" w14:textId="77777777" w:rsidR="00E6713F" w:rsidRDefault="00E6713F" w:rsidP="00644749">
            <w:pPr>
              <w:tabs>
                <w:tab w:val="left" w:pos="2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Rakjátok össze a borítékban található találós kérdés darabokat!</w:t>
            </w:r>
          </w:p>
          <w:p w14:paraId="7C4C639E" w14:textId="77777777" w:rsidR="00644749" w:rsidRDefault="00644749" w:rsidP="00644749">
            <w:pPr>
              <w:tabs>
                <w:tab w:val="left" w:pos="25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(1. sz. melléklet)</w:t>
            </w:r>
          </w:p>
          <w:p w14:paraId="1996922C" w14:textId="77777777" w:rsidR="00E6713F" w:rsidRDefault="00E6713F" w:rsidP="00160FD7">
            <w:pPr>
              <w:tabs>
                <w:tab w:val="left" w:pos="2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7BBD8F94" wp14:editId="323A2B76">
                  <wp:extent cx="2156825" cy="866775"/>
                  <wp:effectExtent l="0" t="0" r="0" b="0"/>
                  <wp:docPr id="16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123" cy="869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725982" w14:textId="77777777" w:rsidR="00E6713F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Tedd olvashatóvá a nyomdahibás szavakat!</w:t>
            </w:r>
          </w:p>
          <w:p w14:paraId="7DE09A8D" w14:textId="77777777" w:rsidR="00E6713F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019">
              <w:rPr>
                <w:rFonts w:ascii="Times New Roman" w:hAnsi="Times New Roman" w:cs="Times New Roman"/>
                <w:i/>
                <w:sz w:val="24"/>
                <w:szCs w:val="24"/>
              </w:rPr>
              <w:t>(felkerülnek a táblára)</w:t>
            </w:r>
          </w:p>
          <w:p w14:paraId="2C961A9F" w14:textId="77777777" w:rsidR="00E6713F" w:rsidRPr="007B4F22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58801EF" w14:textId="77777777" w:rsidR="00E6713F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Alkossatok mondatokat a kiegészített szavak felhasználásával!</w:t>
            </w:r>
          </w:p>
          <w:p w14:paraId="1DBEDBD5" w14:textId="77777777" w:rsidR="00156456" w:rsidRDefault="00156456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Olvassátok el a két mondatpiramist!</w:t>
            </w:r>
          </w:p>
          <w:p w14:paraId="3E044216" w14:textId="77777777" w:rsidR="000D6CB0" w:rsidRDefault="000D6CB0" w:rsidP="003A7E35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E35">
              <w:rPr>
                <w:rFonts w:ascii="Times New Roman" w:hAnsi="Times New Roman" w:cs="Times New Roman"/>
                <w:i/>
                <w:sz w:val="24"/>
                <w:szCs w:val="24"/>
              </w:rPr>
              <w:t>(hangosan együtt frontálisan</w:t>
            </w:r>
            <w:r w:rsidR="003A7E35" w:rsidRPr="003A7E3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44681950" w14:textId="77777777" w:rsidR="00AD2178" w:rsidRPr="00AD2178" w:rsidRDefault="00AD2178" w:rsidP="003A7E35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78">
              <w:rPr>
                <w:rFonts w:ascii="Times New Roman" w:hAnsi="Times New Roman" w:cs="Times New Roman"/>
                <w:sz w:val="24"/>
                <w:szCs w:val="24"/>
              </w:rPr>
              <w:t xml:space="preserve">5. Az utolsó sorokat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olvassuk el kiegészítve.</w:t>
            </w:r>
          </w:p>
          <w:p w14:paraId="689FEB4D" w14:textId="77777777" w:rsidR="003A7E35" w:rsidRPr="003A7E35" w:rsidRDefault="003A7E35" w:rsidP="003A7E35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A12CFA0" w14:textId="77777777" w:rsidR="00E6713F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puzzle</w:t>
            </w:r>
          </w:p>
          <w:p w14:paraId="1EB4011F" w14:textId="77777777" w:rsidR="00EE46EF" w:rsidRDefault="00EE46E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ppt.</w:t>
            </w:r>
          </w:p>
          <w:p w14:paraId="7A9BCD7D" w14:textId="77777777" w:rsidR="00E6713F" w:rsidRPr="00160FD7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</w:t>
            </w:r>
            <w:r w:rsidRPr="002C6C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sszedarabolt találós kérdés </w:t>
            </w:r>
            <w:r w:rsidRPr="00160F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(borítékban)</w:t>
            </w:r>
          </w:p>
          <w:p w14:paraId="46271C56" w14:textId="77777777" w:rsidR="00E6713F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ragasztó</w:t>
            </w:r>
          </w:p>
          <w:p w14:paraId="6576E6AE" w14:textId="77777777" w:rsidR="00E6713F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A5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alaplap </w:t>
            </w:r>
          </w:p>
          <w:p w14:paraId="1D7CA071" w14:textId="77777777" w:rsidR="00E6713F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 papírcsík a megfejtés írására</w:t>
            </w:r>
          </w:p>
          <w:p w14:paraId="5123D2DC" w14:textId="77777777" w:rsidR="00E6713F" w:rsidRPr="00160FD7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Nyomdahibás szavak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(a párok külön példányt kapnak</w:t>
            </w:r>
            <w:r w:rsidRPr="00160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  <w:p w14:paraId="665D2A85" w14:textId="77777777" w:rsidR="00E6713F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filctoll</w:t>
            </w:r>
          </w:p>
          <w:p w14:paraId="1F352009" w14:textId="77777777" w:rsidR="00E6713F" w:rsidRPr="002C6C19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41ACC70" w14:textId="77777777" w:rsidR="00E6713F" w:rsidRDefault="003703BD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tanítói kérdések</w:t>
            </w:r>
          </w:p>
          <w:p w14:paraId="2321D65B" w14:textId="77777777" w:rsidR="003703BD" w:rsidRDefault="003703BD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64292996" w14:textId="77777777" w:rsidR="003703BD" w:rsidRDefault="003703BD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analízis</w:t>
            </w:r>
          </w:p>
          <w:p w14:paraId="1A2D591A" w14:textId="77777777" w:rsidR="003703BD" w:rsidRDefault="003703BD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szintézis</w:t>
            </w:r>
          </w:p>
          <w:p w14:paraId="58C00CB7" w14:textId="77777777" w:rsidR="003703BD" w:rsidRDefault="003703BD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5AB4B341" w14:textId="77777777" w:rsidR="003703BD" w:rsidRDefault="003703BD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tanítói utasítás</w:t>
            </w:r>
          </w:p>
          <w:p w14:paraId="614D983B" w14:textId="77777777" w:rsidR="00644749" w:rsidRDefault="00644749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78D6048B" w14:textId="77777777" w:rsidR="00644749" w:rsidRDefault="00644749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45794507" w14:textId="77777777" w:rsidR="00644749" w:rsidRDefault="00644749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5859F32F" w14:textId="77777777" w:rsidR="00644749" w:rsidRDefault="00644749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0DD34385" w14:textId="77777777" w:rsidR="00644749" w:rsidRDefault="00644749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7CD1F8F0" w14:textId="77777777" w:rsidR="00644749" w:rsidRPr="008D0371" w:rsidRDefault="00644749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E481529" w14:textId="77777777" w:rsidR="00E6713F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</w:t>
            </w:r>
            <w:r w:rsidRPr="000440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soport munka</w:t>
            </w:r>
          </w:p>
          <w:p w14:paraId="4E60970B" w14:textId="77777777" w:rsidR="00E6713F" w:rsidRPr="00044019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8F4FF8" w14:textId="77777777" w:rsidR="00A66D97" w:rsidRDefault="00C41BAC" w:rsidP="007B4F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(Bárhogyan lehet darabolni!)</w:t>
            </w:r>
          </w:p>
          <w:p w14:paraId="16FBC82B" w14:textId="77777777" w:rsidR="00A66D97" w:rsidRDefault="00A66D97" w:rsidP="007B4F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 w:rsidRPr="00A66D9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Minden jó megoldásért a csoport kap pontot.</w:t>
            </w:r>
          </w:p>
          <w:p w14:paraId="543AE2C0" w14:textId="77777777" w:rsidR="00A66D97" w:rsidRPr="00A66D97" w:rsidRDefault="00A66D97" w:rsidP="007B4F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(2</w:t>
            </w:r>
            <w:r>
              <w:rPr>
                <w:rFonts w:ascii="Garamond" w:eastAsia="Times New Roman" w:hAnsi="Garamond" w:cs="Times New Roman"/>
                <w:bCs/>
                <w:i/>
                <w:color w:val="000000"/>
                <w:lang w:eastAsia="hu-H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5 pontot szerezhetnek a párok a csoportjuknak- 2 pár =egy csoport)</w:t>
            </w:r>
          </w:p>
        </w:tc>
      </w:tr>
      <w:tr w:rsidR="00E6713F" w:rsidRPr="000B75B1" w14:paraId="365EF9B6" w14:textId="77777777" w:rsidTr="008F1DF2">
        <w:trPr>
          <w:trHeight w:val="8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618F94E7" w14:textId="77777777" w:rsidR="00E6713F" w:rsidRPr="008D0371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504FD6" w14:textId="77777777" w:rsidR="00E6713F" w:rsidRPr="00872364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13B07E" w14:textId="77777777" w:rsidR="00E6713F" w:rsidRPr="008B2F7E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E668CE4" w14:textId="77777777" w:rsidR="00E6713F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F37ECBC" w14:textId="77777777" w:rsidR="00E6713F" w:rsidRPr="008D0371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F819CF9" w14:textId="77777777" w:rsidR="00E6713F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 munka</w:t>
            </w:r>
          </w:p>
          <w:p w14:paraId="6A6FCA88" w14:textId="77777777" w:rsidR="00E6713F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B9A795" w14:textId="77777777" w:rsidR="00E6713F" w:rsidRDefault="00E6713F" w:rsidP="00160FD7">
            <w:pPr>
              <w:spacing w:after="0" w:line="276" w:lineRule="auto"/>
            </w:pPr>
          </w:p>
        </w:tc>
      </w:tr>
      <w:tr w:rsidR="00E6713F" w:rsidRPr="000B75B1" w14:paraId="445B43DB" w14:textId="77777777" w:rsidTr="008F1DF2">
        <w:trPr>
          <w:trHeight w:val="8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749E9B3F" w14:textId="77777777" w:rsidR="00E6713F" w:rsidRPr="008D0371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B6C1D1" w14:textId="77777777" w:rsidR="00E6713F" w:rsidRPr="00872364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362135" w14:textId="77777777" w:rsidR="00E6713F" w:rsidRPr="008B2F7E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8A49D28" w14:textId="77777777" w:rsidR="00E6713F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E2DFC7F" w14:textId="77777777" w:rsidR="00E6713F" w:rsidRPr="008D0371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53C5C5F" w14:textId="77777777" w:rsidR="00E6713F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B05FE1" w14:textId="77777777" w:rsidR="00E6713F" w:rsidRPr="00B91A6B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  <w:lang w:eastAsia="hu-HU"/>
              </w:rPr>
            </w:pPr>
          </w:p>
        </w:tc>
      </w:tr>
      <w:tr w:rsidR="00E6713F" w:rsidRPr="000B75B1" w14:paraId="4A14F71A" w14:textId="77777777" w:rsidTr="008F1DF2">
        <w:trPr>
          <w:trHeight w:val="76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7C4711FB" w14:textId="77777777" w:rsidR="00E6713F" w:rsidRPr="008D0371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89B9D4" w14:textId="77777777" w:rsidR="00E6713F" w:rsidRPr="00872364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AAC65E" w14:textId="77777777" w:rsidR="00E6713F" w:rsidRPr="008B2F7E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D88E183" w14:textId="77777777" w:rsidR="00E6713F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7401E80" w14:textId="77777777" w:rsidR="00E6713F" w:rsidRPr="008D0371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1DF1260" w14:textId="77777777" w:rsidR="00E6713F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osztálymunka</w:t>
            </w:r>
          </w:p>
          <w:p w14:paraId="15D0F313" w14:textId="77777777" w:rsidR="003703BD" w:rsidRDefault="003703BD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0C09DFAB" w14:textId="77777777" w:rsidR="00E6713F" w:rsidRPr="00044019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D66CB3" w14:textId="77777777" w:rsidR="00E6713F" w:rsidRDefault="00E6713F" w:rsidP="00160FD7">
            <w:pPr>
              <w:spacing w:after="0" w:line="276" w:lineRule="auto"/>
              <w:jc w:val="center"/>
            </w:pPr>
          </w:p>
        </w:tc>
      </w:tr>
      <w:tr w:rsidR="00E6713F" w:rsidRPr="000B75B1" w14:paraId="60DCC28D" w14:textId="77777777" w:rsidTr="008F1DF2">
        <w:trPr>
          <w:trHeight w:val="8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15885D3" w14:textId="77777777" w:rsidR="00E6713F" w:rsidRPr="008D0371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C046" w14:textId="77777777" w:rsidR="00E6713F" w:rsidRPr="00872364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285A" w14:textId="77777777" w:rsidR="00E6713F" w:rsidRPr="008B2F7E" w:rsidRDefault="00E6713F" w:rsidP="00160FD7">
            <w:pPr>
              <w:tabs>
                <w:tab w:val="left" w:pos="254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3E640" w14:textId="77777777" w:rsidR="00E6713F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5121F" w14:textId="77777777" w:rsidR="00E6713F" w:rsidRPr="008D0371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5062D" w14:textId="77777777" w:rsidR="00E6713F" w:rsidRDefault="00E6713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E12A" w14:textId="77777777" w:rsidR="00E6713F" w:rsidRDefault="00E6713F" w:rsidP="00160FD7">
            <w:pPr>
              <w:spacing w:after="0" w:line="276" w:lineRule="auto"/>
              <w:jc w:val="center"/>
            </w:pPr>
          </w:p>
        </w:tc>
      </w:tr>
      <w:tr w:rsidR="00BA0DF2" w:rsidRPr="000B75B1" w14:paraId="38FC1E63" w14:textId="77777777" w:rsidTr="008F1DF2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0208134" w14:textId="77777777" w:rsidR="00BA0DF2" w:rsidRPr="00F818BB" w:rsidRDefault="00F818BB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F81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növekvő hold</w:t>
            </w:r>
          </w:p>
          <w:p w14:paraId="4A096389" w14:textId="77777777" w:rsidR="00F818BB" w:rsidRPr="00F818BB" w:rsidRDefault="00F818BB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F81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telihold</w:t>
            </w:r>
          </w:p>
          <w:p w14:paraId="653C48B9" w14:textId="77777777" w:rsidR="00F818BB" w:rsidRDefault="00F818BB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F818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fogyó hold</w:t>
            </w:r>
          </w:p>
          <w:p w14:paraId="54BEC5C3" w14:textId="77777777" w:rsidR="00F818BB" w:rsidRPr="008D0371" w:rsidRDefault="00F818BB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A8A" w14:textId="77777777" w:rsidR="00F35BB0" w:rsidRDefault="00182CB5" w:rsidP="00160F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  <w:r w:rsidR="00872364" w:rsidRPr="00872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Jelentésteremtés </w:t>
            </w:r>
          </w:p>
          <w:p w14:paraId="12F66BAA" w14:textId="77777777" w:rsidR="00E6713F" w:rsidRPr="00E6713F" w:rsidRDefault="00182CB5" w:rsidP="00160FD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E6713F" w:rsidRPr="00E6713F">
              <w:rPr>
                <w:rFonts w:ascii="Times New Roman" w:eastAsia="Calibri" w:hAnsi="Times New Roman" w:cs="Times New Roman"/>
                <w:sz w:val="24"/>
                <w:szCs w:val="24"/>
              </w:rPr>
              <w:t>Dramatikus játék</w:t>
            </w:r>
            <w:r w:rsidR="00E671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0FD5" w14:textId="77777777" w:rsidR="00AD2178" w:rsidRDefault="00AD2178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1. A Hold változásáról készült kép bemutatása</w:t>
            </w:r>
          </w:p>
          <w:p w14:paraId="48A52543" w14:textId="77777777" w:rsidR="00AD2178" w:rsidRDefault="00AD2178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Mit olvasol le a képről? </w:t>
            </w:r>
          </w:p>
          <w:p w14:paraId="02934EBD" w14:textId="77777777" w:rsidR="00A42AB0" w:rsidRDefault="00AD2178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155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. </w:t>
            </w:r>
            <w:r w:rsidR="00E67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Játsszuk el, hogyan hízik</w:t>
            </w:r>
            <w:r w:rsidR="00155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E67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meg a Hold, majd hogyan fogy le! </w:t>
            </w:r>
            <w:r w:rsidR="00155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Az egész testeddel mutasd, hogy még vékony vagy; majd jól meghízol; és újra lefogysz.</w:t>
            </w:r>
          </w:p>
          <w:p w14:paraId="68406281" w14:textId="77777777" w:rsidR="00155E81" w:rsidRDefault="00155E81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155E8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  <w:lastRenderedPageBreak/>
              <w:t>(növekvő hold; telihold; fogyóhold)</w:t>
            </w:r>
          </w:p>
          <w:p w14:paraId="090FD166" w14:textId="77777777" w:rsidR="005F4791" w:rsidRDefault="00155E81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2. A Hold is forog</w:t>
            </w:r>
            <w:r w:rsidR="005F47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a saját tengelye körü</w:t>
            </w:r>
            <w:r w:rsidR="005140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l, mint a Föld. Forogjunk mi is!</w:t>
            </w:r>
          </w:p>
          <w:p w14:paraId="3EE0FB10" w14:textId="77777777" w:rsidR="00155E81" w:rsidRDefault="005F4791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3. De kering is a Föld körül. Ezért nem látjuk mindig egyformának. </w:t>
            </w:r>
            <w:r w:rsidR="00155E81" w:rsidRPr="00155E8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14:paraId="580C79D1" w14:textId="77777777" w:rsidR="00AD2178" w:rsidRPr="00816480" w:rsidRDefault="00AD2178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Mutasd be a padtársaddal! </w:t>
            </w:r>
            <w:r w:rsidRPr="00AD2178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(Föld;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 Hold</w:t>
            </w:r>
            <w:r w:rsidR="00816480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 - a Hold addig fordul egyet a saját tengelye körül, amíg megkerüli a Földet.)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A1B11" w14:textId="77777777" w:rsidR="00BA0DF2" w:rsidRDefault="00EE46EF" w:rsidP="00EE4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ppt.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D5AB5" w14:textId="77777777" w:rsidR="00BA0DF2" w:rsidRPr="008D0371" w:rsidRDefault="003703BD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dramatikus játék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D8B3A" w14:textId="77777777" w:rsidR="00156456" w:rsidRDefault="00156456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egyéni, majd</w:t>
            </w:r>
          </w:p>
          <w:p w14:paraId="2F02EFC3" w14:textId="77777777" w:rsidR="00156456" w:rsidRDefault="00156456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páros munka</w:t>
            </w:r>
            <w:r w:rsidR="0043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</w:t>
            </w:r>
          </w:p>
          <w:p w14:paraId="1EB4CE74" w14:textId="77777777" w:rsidR="008F1DF2" w:rsidRPr="008D0371" w:rsidRDefault="008F1DF2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</w:t>
            </w:r>
            <w:r w:rsidR="00434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munka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FDFA" w14:textId="77777777" w:rsidR="00177D77" w:rsidRPr="00E6713F" w:rsidRDefault="00E6713F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0"/>
                <w:szCs w:val="20"/>
                <w:u w:val="single"/>
                <w:lang w:eastAsia="hu-HU"/>
              </w:rPr>
            </w:pPr>
            <w:r w:rsidRPr="00B91A6B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 wp14:anchorId="7CA209BB" wp14:editId="6F5C5027">
                  <wp:extent cx="1207135" cy="676275"/>
                  <wp:effectExtent l="0" t="0" r="0" b="9525"/>
                  <wp:docPr id="2" name="Kép 2" descr="Holdfázisok hatásai az életünkre - STYLELIFE - Egészség - egészség, ezotéria, hold, holdfázisok, holdnaptár,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ldfázisok hatásai az életünkre - STYLELIFE - Egészség - egészség, ezotéria, hold, holdfázisok, holdnaptár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33" cy="70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68743A">
                <w:rPr>
                  <w:rStyle w:val="Hiperhivatkozs"/>
                  <w:rFonts w:ascii="Times New Roman" w:eastAsia="Times New Roman" w:hAnsi="Times New Roman" w:cs="Times New Roman"/>
                  <w:sz w:val="20"/>
                  <w:szCs w:val="20"/>
                  <w:lang w:eastAsia="hu-HU"/>
                </w:rPr>
                <w:t>https://www.stylemagazin.hu/hir/Holdfazisok-hatasai-az-eletunkre/16306/stylelife/egeszseges-elet/</w:t>
              </w:r>
            </w:hyperlink>
          </w:p>
        </w:tc>
      </w:tr>
      <w:tr w:rsidR="001057C6" w:rsidRPr="000B75B1" w14:paraId="0F53FE32" w14:textId="77777777" w:rsidTr="008F1DF2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B268924" w14:textId="77777777" w:rsidR="001057C6" w:rsidRPr="008D0371" w:rsidRDefault="001057C6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075D" w14:textId="77777777" w:rsidR="001057C6" w:rsidRDefault="001057C6" w:rsidP="001057C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II. </w:t>
            </w:r>
            <w:r w:rsidRPr="00105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Feladatlap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Összegző feladat</w:t>
            </w:r>
          </w:p>
          <w:p w14:paraId="41EF5A18" w14:textId="77777777" w:rsidR="001057C6" w:rsidRPr="001057C6" w:rsidRDefault="001057C6" w:rsidP="001057C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7C6">
              <w:rPr>
                <w:rFonts w:ascii="Times New Roman" w:eastAsia="Calibri" w:hAnsi="Times New Roman" w:cs="Times New Roman"/>
                <w:sz w:val="24"/>
                <w:szCs w:val="24"/>
              </w:rPr>
              <w:t>A Föld ______ a saját _______ körül.</w:t>
            </w:r>
          </w:p>
          <w:p w14:paraId="1660265C" w14:textId="77777777" w:rsidR="001057C6" w:rsidRPr="001057C6" w:rsidRDefault="001057C6" w:rsidP="001057C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Föld állandóan ___________körül.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Hold _____ a _____ tengelye </w:t>
            </w:r>
            <w:r w:rsidRPr="001057C6">
              <w:rPr>
                <w:rFonts w:ascii="Times New Roman" w:eastAsia="Calibri" w:hAnsi="Times New Roman" w:cs="Times New Roman"/>
                <w:sz w:val="24"/>
                <w:szCs w:val="24"/>
              </w:rPr>
              <w:t>körül.</w:t>
            </w:r>
          </w:p>
          <w:p w14:paraId="01AC5085" w14:textId="77777777" w:rsidR="0081291D" w:rsidRDefault="001057C6" w:rsidP="001057C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Hold _____________ a Föld </w:t>
            </w:r>
            <w:r w:rsidRPr="001057C6">
              <w:rPr>
                <w:rFonts w:ascii="Times New Roman" w:eastAsia="Calibri" w:hAnsi="Times New Roman" w:cs="Times New Roman"/>
                <w:sz w:val="24"/>
                <w:szCs w:val="24"/>
              </w:rPr>
              <w:t>körül.</w:t>
            </w:r>
          </w:p>
          <w:p w14:paraId="4A99C187" w14:textId="77777777" w:rsidR="00644749" w:rsidRPr="00A66D97" w:rsidRDefault="00644749" w:rsidP="0064474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(3. sz. melléklet)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2F44" w14:textId="77777777" w:rsidR="001057C6" w:rsidRPr="008F1DF2" w:rsidRDefault="001057C6" w:rsidP="001057C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Mondatkiegészítés</w:t>
            </w:r>
          </w:p>
          <w:p w14:paraId="73FBF84D" w14:textId="77777777" w:rsidR="001057C6" w:rsidRDefault="001057C6" w:rsidP="001057C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Az előzőekben megbeszéltek alapján egészítsétek ki a mondatokat!</w:t>
            </w:r>
          </w:p>
          <w:p w14:paraId="24718F72" w14:textId="77777777" w:rsidR="001057C6" w:rsidRDefault="001057C6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8CA6D" w14:textId="77777777" w:rsidR="001057C6" w:rsidRDefault="00EE46E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feladatlap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A926A" w14:textId="77777777" w:rsidR="001057C6" w:rsidRDefault="001057C6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FA5AD" w14:textId="77777777" w:rsidR="001057C6" w:rsidRDefault="008F1DF2" w:rsidP="008F1D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páros munka</w:t>
            </w:r>
          </w:p>
          <w:p w14:paraId="37B3CE64" w14:textId="77777777" w:rsidR="008F1DF2" w:rsidRDefault="008F1DF2" w:rsidP="008F1D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ellenőrzés frontálisan</w:t>
            </w:r>
          </w:p>
          <w:p w14:paraId="0801A56D" w14:textId="77777777" w:rsidR="008F1DF2" w:rsidRDefault="008F1DF2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0AEF" w14:textId="77777777" w:rsidR="00A66D97" w:rsidRDefault="00A66D97" w:rsidP="00160F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4D47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Minden jó válasz egy pont a csoportnak.</w:t>
            </w:r>
          </w:p>
          <w:p w14:paraId="61943F79" w14:textId="77777777" w:rsidR="001057C6" w:rsidRPr="00B91A6B" w:rsidRDefault="00A66D97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  <w:lang w:eastAsia="hu-HU"/>
              </w:rPr>
            </w:pPr>
            <w:r w:rsidRPr="00A66D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2•4 pont szerezhető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057C6" w:rsidRPr="000B75B1" w14:paraId="29A6D826" w14:textId="77777777" w:rsidTr="008F1DF2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44B7398" w14:textId="77777777" w:rsidR="001057C6" w:rsidRPr="008D0371" w:rsidRDefault="001057C6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673B" w14:textId="77777777" w:rsidR="001057C6" w:rsidRDefault="008F1DF2" w:rsidP="001057C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D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Dramatikus játék</w:t>
            </w:r>
          </w:p>
          <w:p w14:paraId="40EB3A8B" w14:textId="77777777" w:rsidR="00F818BB" w:rsidRPr="00F818BB" w:rsidRDefault="00F818BB" w:rsidP="001057C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F81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ukucskálnak 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Földre. Távcsövet formálnak, leskelődnek stb...</w:t>
            </w:r>
          </w:p>
          <w:p w14:paraId="1B31C6EE" w14:textId="77777777" w:rsidR="008F1DF2" w:rsidRDefault="008F1DF2" w:rsidP="001057C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6988" w14:textId="77777777" w:rsidR="008F1DF2" w:rsidRDefault="008F1DF2" w:rsidP="001057C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Most mi vagyunk a Hold. Nézzünk le a Földre!</w:t>
            </w:r>
          </w:p>
          <w:p w14:paraId="014274C8" w14:textId="77777777" w:rsidR="008F1DF2" w:rsidRDefault="008F1DF2" w:rsidP="001057C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Milyennek látjátok? </w:t>
            </w:r>
          </w:p>
          <w:p w14:paraId="6D86BF1F" w14:textId="77777777" w:rsidR="001057C6" w:rsidRDefault="008F1DF2" w:rsidP="001057C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Mit láttok rajta?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EF761" w14:textId="77777777" w:rsidR="001057C6" w:rsidRDefault="001057C6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53802" w14:textId="77777777" w:rsidR="001057C6" w:rsidRDefault="00EE46E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dramatikus játék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24A32" w14:textId="77777777" w:rsidR="001057C6" w:rsidRDefault="008F1DF2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frontális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0CBE" w14:textId="77777777" w:rsidR="001057C6" w:rsidRPr="00B91A6B" w:rsidRDefault="001057C6" w:rsidP="00160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4"/>
                <w:szCs w:val="24"/>
                <w:lang w:eastAsia="hu-HU"/>
              </w:rPr>
            </w:pPr>
          </w:p>
        </w:tc>
      </w:tr>
      <w:tr w:rsidR="00AA1089" w:rsidRPr="000B75B1" w14:paraId="16C8611C" w14:textId="77777777" w:rsidTr="008F1DF2">
        <w:trPr>
          <w:trHeight w:val="14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0BEFEDA" w14:textId="77777777" w:rsidR="00AA1089" w:rsidRPr="000B75B1" w:rsidRDefault="00AA1089" w:rsidP="0016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AAE4" w14:textId="77777777" w:rsidR="008922C8" w:rsidRDefault="00F818BB" w:rsidP="00160FD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Mihez hasonlítja a Földet a mesélő?</w:t>
            </w:r>
          </w:p>
          <w:p w14:paraId="50FFC16C" w14:textId="77777777" w:rsidR="00F818BB" w:rsidRPr="007C2B92" w:rsidRDefault="007C2B92" w:rsidP="00160FD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2B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F818BB" w:rsidRPr="007C2B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kék üveggolyó)</w:t>
            </w:r>
          </w:p>
          <w:p w14:paraId="7EAC344E" w14:textId="77777777" w:rsidR="00F818BB" w:rsidRDefault="007C2B92" w:rsidP="00F818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Mitől kék a bolygó?</w:t>
            </w:r>
          </w:p>
          <w:p w14:paraId="2F5FA001" w14:textId="77777777" w:rsidR="007C2B92" w:rsidRDefault="007C2B92" w:rsidP="00F818BB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2B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(A Földet borító tengerek, tavak, folyók színétől.)</w:t>
            </w:r>
          </w:p>
          <w:p w14:paraId="028A1006" w14:textId="77777777" w:rsidR="007C2B92" w:rsidRDefault="007C2B92" w:rsidP="00F818B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Kiket sorolt fel a mesélő a bolygó lakói közül?</w:t>
            </w:r>
          </w:p>
          <w:p w14:paraId="05955880" w14:textId="77777777" w:rsidR="007C2B92" w:rsidRDefault="007C2B92" w:rsidP="00F818BB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2B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(növényeket, állatokat, embereket, az összes élőlényt)</w:t>
            </w:r>
          </w:p>
          <w:p w14:paraId="4D70E152" w14:textId="77777777" w:rsidR="007C2B92" w:rsidRDefault="007C2B92" w:rsidP="007C2B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Milyen károkat okozott az ember a Földnek?</w:t>
            </w:r>
          </w:p>
          <w:p w14:paraId="7E80E7CF" w14:textId="77777777" w:rsidR="007C2B92" w:rsidRDefault="007C2B92" w:rsidP="007C2B92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0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8F0E8E" w:rsidRPr="008F0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kivágta a fákat, kihalászta a halakat, leszakította a gyümölcsöket, füsttel</w:t>
            </w:r>
            <w:r w:rsidR="008F0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0E8E" w:rsidRPr="008F0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olajjal szennyezi a levegőt, vizet, levadássza az állatokat)</w:t>
            </w:r>
            <w:r w:rsidR="008F0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14:paraId="3249E9BC" w14:textId="77777777" w:rsidR="008F0E8E" w:rsidRDefault="008F0E8E" w:rsidP="007C2B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8F0E8E">
              <w:rPr>
                <w:rFonts w:ascii="Times New Roman" w:eastAsia="Calibri" w:hAnsi="Times New Roman" w:cs="Times New Roman"/>
                <w:sz w:val="24"/>
                <w:szCs w:val="24"/>
              </w:rPr>
              <w:t>Kihez fordult segítségért a Föld?</w:t>
            </w:r>
          </w:p>
          <w:p w14:paraId="58989CC0" w14:textId="77777777" w:rsidR="008F0E8E" w:rsidRDefault="008F0E8E" w:rsidP="007C2B92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0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(A Naphoz).</w:t>
            </w:r>
          </w:p>
          <w:p w14:paraId="71C24837" w14:textId="77777777" w:rsidR="008F0E8E" w:rsidRDefault="008F0E8E" w:rsidP="007C2B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Kiket talált a fényhírnök, akit segíthet a Földön?</w:t>
            </w:r>
          </w:p>
          <w:p w14:paraId="45595759" w14:textId="77777777" w:rsidR="008F0E8E" w:rsidRDefault="008F0E8E" w:rsidP="007C2B92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(A gyerekeket.)</w:t>
            </w:r>
          </w:p>
          <w:p w14:paraId="0F78C46E" w14:textId="77777777" w:rsidR="008F0E8E" w:rsidRDefault="008F0E8E" w:rsidP="007C2B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Hogyan segítettek a gyerekek a Földnek?</w:t>
            </w:r>
          </w:p>
          <w:p w14:paraId="2714744C" w14:textId="77777777" w:rsidR="008F0E8E" w:rsidRDefault="008F0E8E" w:rsidP="007C2B92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0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(Meglocsolják a növényeket, etetőket készítenek, etetik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az állatokat, nem szemetelnek, vigyáznak a növényekre.)</w:t>
            </w:r>
          </w:p>
          <w:p w14:paraId="56BE5443" w14:textId="77777777" w:rsidR="008F0E8E" w:rsidRDefault="008F0E8E" w:rsidP="007C2B9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E8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Hogyan menekül meg a Föld?</w:t>
            </w:r>
          </w:p>
          <w:p w14:paraId="5EB36136" w14:textId="77777777" w:rsidR="008F0E8E" w:rsidRPr="004D4773" w:rsidRDefault="008F0E8E" w:rsidP="007C2B92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0E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7964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 Nap rájött, hogy a gyerekek felnőttként is meg fogják védeni a Földet.)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2A6A" w14:textId="77777777" w:rsidR="00F818BB" w:rsidRPr="008922C8" w:rsidRDefault="00F818BB" w:rsidP="00F818B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2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Tanítói utasítás:</w:t>
            </w:r>
          </w:p>
          <w:p w14:paraId="3558D729" w14:textId="77777777" w:rsidR="00177D77" w:rsidRDefault="008F1DF2" w:rsidP="00160FD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Nézzünk meg </w:t>
            </w:r>
            <w:r w:rsidR="001D5F55" w:rsidRPr="001D5F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Berta Kati: A Föld meséje </w:t>
            </w:r>
            <w:r w:rsidR="001D5F55">
              <w:rPr>
                <w:rFonts w:ascii="Times New Roman" w:eastAsia="Calibri" w:hAnsi="Times New Roman" w:cs="Times New Roman"/>
                <w:sz w:val="24"/>
                <w:szCs w:val="24"/>
              </w:rPr>
              <w:t>című mesefilmet!</w:t>
            </w:r>
          </w:p>
          <w:p w14:paraId="2C4311A5" w14:textId="77777777" w:rsidR="008F1DF2" w:rsidRDefault="001D5F55" w:rsidP="00160FD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Úgy figyeljetek, hogy a kérdéseket </w:t>
            </w:r>
            <w:r w:rsidR="008F1DF2">
              <w:rPr>
                <w:rFonts w:ascii="Times New Roman" w:eastAsia="Calibri" w:hAnsi="Times New Roman" w:cs="Times New Roman"/>
                <w:sz w:val="24"/>
                <w:szCs w:val="24"/>
              </w:rPr>
              <w:t>fogok feltenni a filmről.</w:t>
            </w:r>
          </w:p>
          <w:p w14:paraId="2408A0F0" w14:textId="77777777" w:rsidR="00F818BB" w:rsidRPr="00F818BB" w:rsidRDefault="004D4773" w:rsidP="004D477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47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A kérdéseket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csoportonként kapják a gyerekek. Ha az első csoport válaszol az első kérdésre, pontot szerez. Ha nem tud válaszolni, a következő csoporté a válaszadás joga, de az is, hogy kiegészítse az előző csoport válaszát. Azért is pont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jár. (A végén összeszámoljuk, ki hány pontot szerzett.)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2E14A" w14:textId="77777777" w:rsidR="00F173DE" w:rsidRPr="006D72E7" w:rsidRDefault="00EE46E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ppt.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9C660" w14:textId="77777777" w:rsidR="00AA1089" w:rsidRDefault="00F173DE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tanítói kérdések</w:t>
            </w:r>
          </w:p>
          <w:p w14:paraId="2C1C1955" w14:textId="77777777" w:rsidR="00EE46EF" w:rsidRDefault="00EE46EF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meséről</w:t>
            </w:r>
          </w:p>
          <w:p w14:paraId="4D049E28" w14:textId="77777777" w:rsidR="00F173DE" w:rsidRPr="006D72E7" w:rsidRDefault="00F173DE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43AEC" w14:textId="77777777" w:rsidR="00AA1089" w:rsidRDefault="008922C8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frontális</w:t>
            </w:r>
          </w:p>
          <w:p w14:paraId="7FC55A21" w14:textId="77777777" w:rsidR="00F173DE" w:rsidRPr="006D72E7" w:rsidRDefault="00F173DE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A17E" w14:textId="77777777" w:rsidR="00F818BB" w:rsidRDefault="00000000" w:rsidP="00F818BB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hyperlink r:id="rId12" w:history="1">
              <w:r w:rsidR="00E6713F" w:rsidRPr="0023230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Berta Kati: A Föld meséje - animáció - YouTube</w:t>
              </w:r>
            </w:hyperlink>
            <w:r w:rsidR="00232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8BB" w:rsidRPr="00F818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5834234" w14:textId="77777777" w:rsidR="00F818BB" w:rsidRDefault="00F818BB" w:rsidP="00F818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18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 film 5 perc 31 másodperc</w:t>
            </w:r>
          </w:p>
          <w:p w14:paraId="578FA027" w14:textId="77777777" w:rsidR="004C1308" w:rsidRDefault="004C1308" w:rsidP="00F818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Zárójelben a válaszok is megjelennek.</w:t>
            </w:r>
          </w:p>
          <w:p w14:paraId="3BFFDB26" w14:textId="77777777" w:rsidR="004C1308" w:rsidRPr="00F818BB" w:rsidRDefault="004C1308" w:rsidP="00F818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187189E" w14:textId="77777777" w:rsidR="00AA1089" w:rsidRPr="00232300" w:rsidRDefault="00AA1089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hu-HU"/>
              </w:rPr>
            </w:pPr>
          </w:p>
        </w:tc>
      </w:tr>
      <w:tr w:rsidR="00586D08" w:rsidRPr="000B75B1" w14:paraId="00D4BC77" w14:textId="77777777" w:rsidTr="008F1DF2">
        <w:trPr>
          <w:trHeight w:val="1314"/>
        </w:trPr>
        <w:tc>
          <w:tcPr>
            <w:tcW w:w="1413" w:type="dxa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E2EFD9"/>
            <w:vAlign w:val="center"/>
          </w:tcPr>
          <w:p w14:paraId="20421E61" w14:textId="77777777" w:rsidR="00586D08" w:rsidRDefault="00586D08" w:rsidP="0016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14:paraId="2394335A" w14:textId="77777777" w:rsidR="004D4773" w:rsidRPr="000B75B1" w:rsidRDefault="004D4773" w:rsidP="0016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74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0782BB72" w14:textId="77777777" w:rsidR="00A66D97" w:rsidRDefault="004D4773" w:rsidP="00160F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Reflektálás</w:t>
            </w:r>
          </w:p>
          <w:p w14:paraId="3D5DBD49" w14:textId="77777777" w:rsidR="0053541E" w:rsidRPr="0053541E" w:rsidRDefault="0053541E" w:rsidP="00160FD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Minden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tanuló egy –</w:t>
            </w:r>
            <w:r w:rsidR="00364B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egy mondatban megfogalmazza a „vállalását”.</w:t>
            </w:r>
          </w:p>
          <w:p w14:paraId="50336E30" w14:textId="77777777" w:rsidR="00A66D97" w:rsidRPr="00A66D97" w:rsidRDefault="00A66D97" w:rsidP="00160FD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60170B04" w14:textId="77777777" w:rsidR="0053541E" w:rsidRPr="0053541E" w:rsidRDefault="0053541E" w:rsidP="00160F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Tanítói kérdés:</w:t>
            </w:r>
          </w:p>
          <w:p w14:paraId="6F0E81A6" w14:textId="77777777" w:rsidR="00586D08" w:rsidRPr="008922C8" w:rsidRDefault="0053541E" w:rsidP="00160F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 mit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vállalsz magadra, hogy a Föld meggyógyuljon? Fogalmazd meg egy mondatban!</w:t>
            </w:r>
          </w:p>
        </w:tc>
        <w:tc>
          <w:tcPr>
            <w:tcW w:w="1510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000000" w:fill="FFFFFF"/>
          </w:tcPr>
          <w:p w14:paraId="1A90BE69" w14:textId="77777777" w:rsidR="00586D08" w:rsidRDefault="00586D08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000000" w:fill="FFFFFF"/>
          </w:tcPr>
          <w:p w14:paraId="3DE5746C" w14:textId="77777777" w:rsidR="00586D08" w:rsidRPr="006D72E7" w:rsidRDefault="004347CE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látott film megértése, a látottak szintetizálása</w:t>
            </w:r>
          </w:p>
        </w:tc>
        <w:tc>
          <w:tcPr>
            <w:tcW w:w="1369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000000" w:fill="FFFFFF"/>
          </w:tcPr>
          <w:p w14:paraId="26B02881" w14:textId="77777777" w:rsidR="00586D08" w:rsidRDefault="004347CE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egyéni, majd frontális munka</w:t>
            </w:r>
          </w:p>
        </w:tc>
        <w:tc>
          <w:tcPr>
            <w:tcW w:w="1986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4F0EAB76" w14:textId="77777777" w:rsidR="00586D08" w:rsidRDefault="00586D08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u-HU"/>
              </w:rPr>
            </w:pPr>
          </w:p>
        </w:tc>
      </w:tr>
      <w:tr w:rsidR="002D530C" w:rsidRPr="000B75B1" w14:paraId="465D7A3D" w14:textId="77777777" w:rsidTr="008F1DF2">
        <w:trPr>
          <w:trHeight w:val="17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C4ED899" w14:textId="77777777" w:rsidR="002D530C" w:rsidRPr="000B75B1" w:rsidRDefault="002D530C" w:rsidP="0016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6EB3" w14:textId="77777777" w:rsidR="002D530C" w:rsidRDefault="002D530C" w:rsidP="00160FD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 óra értékelése</w:t>
            </w:r>
            <w:r w:rsidR="00C239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51BBDD7" w14:textId="77777777" w:rsidR="004C1308" w:rsidRDefault="004C1308" w:rsidP="00160FD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Gesztus, </w:t>
            </w:r>
          </w:p>
          <w:p w14:paraId="544EC1D6" w14:textId="77777777" w:rsidR="004C1308" w:rsidRDefault="004C1308" w:rsidP="00160FD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arckifejezés, </w:t>
            </w:r>
          </w:p>
          <w:p w14:paraId="6C6F1BAF" w14:textId="77777777" w:rsidR="004C1308" w:rsidRPr="004C1308" w:rsidRDefault="004C1308" w:rsidP="00160FD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308">
              <w:rPr>
                <w:rFonts w:ascii="Times New Roman" w:eastAsia="Calibri" w:hAnsi="Times New Roman" w:cs="Times New Roman"/>
                <w:sz w:val="24"/>
                <w:szCs w:val="24"/>
              </w:rPr>
              <w:t>a 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ndolat megfogalmazása.</w:t>
            </w:r>
          </w:p>
          <w:p w14:paraId="7D860CD2" w14:textId="77777777" w:rsidR="00C239D3" w:rsidRDefault="00C239D3" w:rsidP="004C130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C50F" w14:textId="77777777" w:rsidR="004C1308" w:rsidRPr="0053541E" w:rsidRDefault="004C1308" w:rsidP="004C130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4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Tanítói kérdés:</w:t>
            </w:r>
          </w:p>
          <w:p w14:paraId="0AE2922A" w14:textId="77777777" w:rsidR="004C1308" w:rsidRPr="004C1308" w:rsidRDefault="004C1308" w:rsidP="004C130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Mit visztek ma</w:t>
            </w:r>
            <w:r w:rsidRPr="004C1308">
              <w:rPr>
                <w:rFonts w:ascii="Times New Roman" w:eastAsia="Calibri" w:hAnsi="Times New Roman" w:cs="Times New Roman"/>
                <w:sz w:val="24"/>
                <w:szCs w:val="24"/>
              </w:rPr>
              <w:t>gatokkal a foglalkozásról?</w:t>
            </w:r>
          </w:p>
          <w:p w14:paraId="310E1433" w14:textId="77777777" w:rsidR="002D530C" w:rsidRPr="004C1308" w:rsidRDefault="004C1308" w:rsidP="00160FD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Mutathatod az arckifejezéseddel, </w:t>
            </w:r>
          </w:p>
          <w:p w14:paraId="0429B230" w14:textId="77777777" w:rsidR="004C1308" w:rsidRPr="004C1308" w:rsidRDefault="004C1308" w:rsidP="00160FD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308">
              <w:rPr>
                <w:rFonts w:ascii="Times New Roman" w:eastAsia="Calibri" w:hAnsi="Times New Roman" w:cs="Times New Roman"/>
                <w:sz w:val="24"/>
                <w:szCs w:val="24"/>
              </w:rPr>
              <w:t>el is mondhatod, el is játszhatod a gondolatodat.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57DC1" w14:textId="77777777" w:rsidR="002D530C" w:rsidRDefault="002D530C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6364C" w14:textId="77777777" w:rsidR="002D530C" w:rsidRPr="006D72E7" w:rsidRDefault="004347CE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mimetikus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játék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DCBA3" w14:textId="77777777" w:rsidR="002D530C" w:rsidRDefault="004347CE" w:rsidP="004347C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egyéni munka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17BE" w14:textId="77777777" w:rsidR="002D530C" w:rsidRPr="004347CE" w:rsidRDefault="004347CE" w:rsidP="00160FD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Non-verbális kommunikációs gyakorlat</w:t>
            </w:r>
          </w:p>
        </w:tc>
      </w:tr>
    </w:tbl>
    <w:p w14:paraId="0B274211" w14:textId="77777777" w:rsidR="003B1A04" w:rsidRPr="00C239D3" w:rsidRDefault="003B1A04" w:rsidP="003B1A04"/>
    <w:p w14:paraId="7C1E39B9" w14:textId="77777777" w:rsidR="00772F46" w:rsidRDefault="00772F46" w:rsidP="00F25742">
      <w:pPr>
        <w:tabs>
          <w:tab w:val="left" w:pos="2549"/>
        </w:tabs>
        <w:rPr>
          <w:rFonts w:ascii="Times New Roman" w:hAnsi="Times New Roman" w:cs="Times New Roman"/>
          <w:sz w:val="24"/>
          <w:szCs w:val="24"/>
        </w:rPr>
      </w:pPr>
    </w:p>
    <w:p w14:paraId="2E996D36" w14:textId="77777777" w:rsidR="00B17888" w:rsidRDefault="00B17888" w:rsidP="00F25742">
      <w:pPr>
        <w:tabs>
          <w:tab w:val="left" w:pos="2549"/>
        </w:tabs>
        <w:rPr>
          <w:rFonts w:ascii="Times New Roman" w:hAnsi="Times New Roman" w:cs="Times New Roman"/>
          <w:sz w:val="24"/>
          <w:szCs w:val="24"/>
        </w:rPr>
      </w:pPr>
    </w:p>
    <w:p w14:paraId="4EFF85F6" w14:textId="77777777" w:rsidR="00644749" w:rsidRDefault="00644749" w:rsidP="00644749">
      <w:pPr>
        <w:tabs>
          <w:tab w:val="left" w:pos="2549"/>
        </w:tabs>
        <w:rPr>
          <w:rFonts w:ascii="Times New Roman" w:hAnsi="Times New Roman" w:cs="Times New Roman"/>
          <w:b/>
          <w:sz w:val="28"/>
          <w:szCs w:val="28"/>
        </w:rPr>
      </w:pPr>
    </w:p>
    <w:p w14:paraId="3BC303F0" w14:textId="77777777" w:rsidR="00B17888" w:rsidRPr="00C41BAC" w:rsidRDefault="00644749" w:rsidP="00F25742">
      <w:pPr>
        <w:tabs>
          <w:tab w:val="left" w:pos="254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48516E">
        <w:rPr>
          <w:rFonts w:ascii="Times New Roman" w:hAnsi="Times New Roman" w:cs="Times New Roman"/>
          <w:b/>
          <w:sz w:val="28"/>
          <w:szCs w:val="28"/>
        </w:rPr>
        <w:t>. melléklet</w:t>
      </w:r>
    </w:p>
    <w:p w14:paraId="437AD24C" w14:textId="77777777" w:rsidR="00C41BAC" w:rsidRDefault="00644749" w:rsidP="00F25742">
      <w:pPr>
        <w:tabs>
          <w:tab w:val="left" w:pos="2549"/>
        </w:tabs>
        <w:rPr>
          <w:rFonts w:ascii="Times New Roman" w:hAnsi="Times New Roman" w:cs="Times New Roman"/>
          <w:sz w:val="24"/>
          <w:szCs w:val="24"/>
        </w:rPr>
      </w:pPr>
      <w:r w:rsidRPr="003D3817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 wp14:anchorId="437BE6DF" wp14:editId="0354D8D9">
            <wp:extent cx="7706764" cy="2979420"/>
            <wp:effectExtent l="0" t="0" r="8890" b="0"/>
            <wp:docPr id="8" name="Kép 8" descr="C:\Users\Szalay Mária\Pictures\képernyőké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zalay Mária\Pictures\képernyőké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4" t="36145" r="32783" b="37013"/>
                    <a:stretch/>
                  </pic:blipFill>
                  <pic:spPr bwMode="auto">
                    <a:xfrm>
                      <a:off x="0" y="0"/>
                      <a:ext cx="7803603" cy="301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E28BB8" w14:textId="77777777" w:rsidR="00644749" w:rsidRPr="00C41BAC" w:rsidRDefault="00C41BAC" w:rsidP="00F25742">
      <w:pPr>
        <w:tabs>
          <w:tab w:val="left" w:pos="2549"/>
        </w:tabs>
        <w:rPr>
          <w:rFonts w:ascii="Times New Roman" w:hAnsi="Times New Roman" w:cs="Times New Roman"/>
          <w:sz w:val="72"/>
          <w:szCs w:val="72"/>
        </w:rPr>
      </w:pPr>
      <w:r w:rsidRPr="00C41BAC">
        <w:rPr>
          <w:rFonts w:ascii="Times New Roman" w:eastAsia="Times New Roman" w:hAnsi="Times New Roman" w:cs="Times New Roman"/>
          <w:bCs/>
          <w:noProof/>
          <w:color w:val="000000"/>
          <w:sz w:val="72"/>
          <w:szCs w:val="72"/>
          <w:lang w:eastAsia="hu-HU"/>
        </w:rPr>
        <w:drawing>
          <wp:inline distT="0" distB="0" distL="0" distR="0" wp14:anchorId="690FBC85" wp14:editId="1BC0234C">
            <wp:extent cx="7848600" cy="3154158"/>
            <wp:effectExtent l="0" t="0" r="0" b="825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584" cy="3179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6F113" w14:textId="77777777" w:rsidR="00D2580B" w:rsidRPr="0048516E" w:rsidRDefault="00644749" w:rsidP="00F25742">
      <w:pPr>
        <w:tabs>
          <w:tab w:val="left" w:pos="254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A66CEF" w:rsidRPr="0048516E">
        <w:rPr>
          <w:rFonts w:ascii="Times New Roman" w:hAnsi="Times New Roman" w:cs="Times New Roman"/>
          <w:b/>
          <w:sz w:val="28"/>
          <w:szCs w:val="28"/>
        </w:rPr>
        <w:t>I. melléklet</w:t>
      </w:r>
      <w:r w:rsidR="00044019" w:rsidRPr="004851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9"/>
        <w:gridCol w:w="7559"/>
      </w:tblGrid>
      <w:tr w:rsidR="006A3392" w14:paraId="10741C9F" w14:textId="77777777" w:rsidTr="0048516E">
        <w:tc>
          <w:tcPr>
            <w:tcW w:w="7694" w:type="dxa"/>
            <w:vAlign w:val="center"/>
          </w:tcPr>
          <w:p w14:paraId="022B60F0" w14:textId="77777777" w:rsidR="00D2580B" w:rsidRDefault="00D2580B" w:rsidP="00EC6993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88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516D115" wp14:editId="475FEE7E">
                  <wp:extent cx="4476616" cy="2162175"/>
                  <wp:effectExtent l="0" t="0" r="635" b="0"/>
                  <wp:docPr id="1" name="Kép 1" descr="C:\Users\Szalay Mária\Pictures\képernyőké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zalay Mária\Pictures\képernyőkép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92" t="11192" r="12864" b="11913"/>
                          <a:stretch/>
                        </pic:blipFill>
                        <pic:spPr bwMode="auto">
                          <a:xfrm>
                            <a:off x="0" y="0"/>
                            <a:ext cx="4477697" cy="216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  <w:vAlign w:val="center"/>
          </w:tcPr>
          <w:p w14:paraId="55329467" w14:textId="77777777" w:rsidR="00D2580B" w:rsidRDefault="00EC6993" w:rsidP="00EC6993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93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64D25C6" wp14:editId="18AEFA25">
                  <wp:extent cx="4648200" cy="2234300"/>
                  <wp:effectExtent l="0" t="0" r="0" b="0"/>
                  <wp:docPr id="5" name="Kép 5" descr="C:\Users\Szalay Mária\Pictures\képernyőké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zalay Mária\Pictures\képernyőkép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91" t="36665" r="32487" b="36835"/>
                          <a:stretch/>
                        </pic:blipFill>
                        <pic:spPr bwMode="auto">
                          <a:xfrm>
                            <a:off x="0" y="0"/>
                            <a:ext cx="4681995" cy="22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392" w14:paraId="3AC043E4" w14:textId="77777777" w:rsidTr="0048516E">
        <w:tc>
          <w:tcPr>
            <w:tcW w:w="7694" w:type="dxa"/>
            <w:vAlign w:val="center"/>
          </w:tcPr>
          <w:p w14:paraId="517ACB24" w14:textId="77777777" w:rsidR="00EC6993" w:rsidRPr="00B17888" w:rsidRDefault="00EC6993" w:rsidP="00EC6993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EC6993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BBF0F6C" wp14:editId="3BBF5BA1">
                  <wp:extent cx="4400550" cy="2463389"/>
                  <wp:effectExtent l="0" t="0" r="0" b="0"/>
                  <wp:docPr id="3" name="Kép 3" descr="C:\Users\Szalay Mária\Pictures\képernyőkép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zalay Mária\Pictures\képernyőkép 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72" t="36834" r="31135" b="35999"/>
                          <a:stretch/>
                        </pic:blipFill>
                        <pic:spPr bwMode="auto">
                          <a:xfrm>
                            <a:off x="0" y="0"/>
                            <a:ext cx="4450864" cy="249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  <w:vAlign w:val="center"/>
          </w:tcPr>
          <w:p w14:paraId="6ECFF393" w14:textId="77777777" w:rsidR="00EC6993" w:rsidRPr="00EC6993" w:rsidRDefault="006A3392" w:rsidP="006A3392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  <w:r w:rsidRPr="00385948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72B0E93" wp14:editId="09DAE423">
                  <wp:extent cx="4581525" cy="2260499"/>
                  <wp:effectExtent l="0" t="0" r="0" b="6985"/>
                  <wp:docPr id="6" name="Kép 6" descr="C:\Users\Szalay Mária\Pictures\képernyőkép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zalay Mária\Pictures\képernyőkép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73" t="36835" r="32614" b="37332"/>
                          <a:stretch/>
                        </pic:blipFill>
                        <pic:spPr bwMode="auto">
                          <a:xfrm>
                            <a:off x="0" y="0"/>
                            <a:ext cx="4614308" cy="2276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749" w14:paraId="4906AF84" w14:textId="77777777" w:rsidTr="0048516E">
        <w:tc>
          <w:tcPr>
            <w:tcW w:w="7694" w:type="dxa"/>
            <w:vAlign w:val="center"/>
          </w:tcPr>
          <w:p w14:paraId="7CF95478" w14:textId="77777777" w:rsidR="00644749" w:rsidRDefault="00644749" w:rsidP="00EC6993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  <w:p w14:paraId="042A8D36" w14:textId="77777777" w:rsidR="00644749" w:rsidRDefault="00644749" w:rsidP="00EC6993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  <w:p w14:paraId="6F780FC7" w14:textId="77777777" w:rsidR="00644749" w:rsidRDefault="00644749" w:rsidP="00EC6993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  <w:p w14:paraId="6C024A37" w14:textId="77777777" w:rsidR="00644749" w:rsidRPr="00EC6993" w:rsidRDefault="00644749" w:rsidP="00644749">
            <w:pPr>
              <w:tabs>
                <w:tab w:val="left" w:pos="2549"/>
              </w:tabs>
              <w:ind w:left="45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</w:tc>
        <w:tc>
          <w:tcPr>
            <w:tcW w:w="7694" w:type="dxa"/>
            <w:vAlign w:val="center"/>
          </w:tcPr>
          <w:p w14:paraId="2EE602D0" w14:textId="77777777" w:rsidR="00644749" w:rsidRPr="00385948" w:rsidRDefault="00644749" w:rsidP="006A3392">
            <w:pPr>
              <w:tabs>
                <w:tab w:val="left" w:pos="2549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</w:tc>
      </w:tr>
      <w:tr w:rsidR="003D3817" w14:paraId="638A05A0" w14:textId="77777777" w:rsidTr="0048516E">
        <w:tc>
          <w:tcPr>
            <w:tcW w:w="7694" w:type="dxa"/>
          </w:tcPr>
          <w:p w14:paraId="20883F82" w14:textId="77777777" w:rsidR="00EC6993" w:rsidRPr="00EC6993" w:rsidRDefault="003D3817" w:rsidP="003D3817">
            <w:pPr>
              <w:pStyle w:val="NormlWeb"/>
              <w:ind w:left="318"/>
            </w:pPr>
            <w:r>
              <w:rPr>
                <w:noProof/>
              </w:rPr>
              <w:lastRenderedPageBreak/>
              <w:drawing>
                <wp:inline distT="0" distB="0" distL="0" distR="0" wp14:anchorId="2D6ED82D" wp14:editId="1067F870">
                  <wp:extent cx="4638675" cy="2195245"/>
                  <wp:effectExtent l="0" t="0" r="0" b="0"/>
                  <wp:docPr id="7" name="Kép 7" descr="C:\Users\Szalay Mária\AppData\Local\Packages\Microsoft.Windows.Photos_8wekyb3d8bbwe\TempState\ShareServiceTempFolder\képernyőkép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zalay Mária\AppData\Local\Packages\Microsoft.Windows.Photos_8wekyb3d8bbwe\TempState\ShareServiceTempFolder\képernyőkép5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72" t="36667" r="32214" b="36833"/>
                          <a:stretch/>
                        </pic:blipFill>
                        <pic:spPr bwMode="auto">
                          <a:xfrm>
                            <a:off x="0" y="0"/>
                            <a:ext cx="4644915" cy="219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14:paraId="25F92EED" w14:textId="77777777" w:rsidR="00EC6993" w:rsidRPr="00EC6993" w:rsidRDefault="00EC6993" w:rsidP="00F25742">
            <w:pPr>
              <w:tabs>
                <w:tab w:val="left" w:pos="2549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</w:pPr>
          </w:p>
        </w:tc>
      </w:tr>
    </w:tbl>
    <w:p w14:paraId="4106A890" w14:textId="77777777" w:rsidR="00B17888" w:rsidRPr="00C239D3" w:rsidRDefault="00B17888" w:rsidP="00F25742">
      <w:pPr>
        <w:tabs>
          <w:tab w:val="left" w:pos="2549"/>
        </w:tabs>
        <w:rPr>
          <w:rFonts w:ascii="Times New Roman" w:hAnsi="Times New Roman" w:cs="Times New Roman"/>
          <w:sz w:val="24"/>
          <w:szCs w:val="24"/>
        </w:rPr>
      </w:pPr>
    </w:p>
    <w:p w14:paraId="377D6332" w14:textId="77777777" w:rsidR="001057C6" w:rsidRDefault="001057C6" w:rsidP="001057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53488F" w14:textId="77777777" w:rsidR="0048516E" w:rsidRDefault="0048516E" w:rsidP="0048516E">
      <w:pPr>
        <w:spacing w:after="0" w:line="36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76137627" w14:textId="77777777" w:rsidR="0048516E" w:rsidRDefault="0048516E" w:rsidP="0048516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8516E">
        <w:rPr>
          <w:rFonts w:ascii="Times New Roman" w:eastAsia="Calibri" w:hAnsi="Times New Roman" w:cs="Times New Roman"/>
          <w:b/>
          <w:sz w:val="28"/>
          <w:szCs w:val="28"/>
        </w:rPr>
        <w:t>III. melléklet</w:t>
      </w:r>
    </w:p>
    <w:p w14:paraId="63A8BF0F" w14:textId="77777777" w:rsidR="0081291D" w:rsidRDefault="0081291D" w:rsidP="0081291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Egészítsétek ki a mondatokat!</w:t>
      </w:r>
    </w:p>
    <w:p w14:paraId="5BB69D41" w14:textId="77777777" w:rsidR="0048516E" w:rsidRPr="0048516E" w:rsidRDefault="0048516E" w:rsidP="0048516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BBBBA8" w14:textId="77777777" w:rsidR="001057C6" w:rsidRPr="0048516E" w:rsidRDefault="001057C6" w:rsidP="0048516E">
      <w:pPr>
        <w:spacing w:after="0" w:line="480" w:lineRule="auto"/>
        <w:rPr>
          <w:rFonts w:ascii="Times New Roman" w:eastAsia="Calibri" w:hAnsi="Times New Roman" w:cs="Times New Roman"/>
          <w:sz w:val="36"/>
          <w:szCs w:val="36"/>
        </w:rPr>
      </w:pPr>
      <w:r w:rsidRPr="0048516E">
        <w:rPr>
          <w:rFonts w:ascii="Times New Roman" w:eastAsia="Calibri" w:hAnsi="Times New Roman" w:cs="Times New Roman"/>
          <w:sz w:val="36"/>
          <w:szCs w:val="36"/>
        </w:rPr>
        <w:t>A Föld _____</w:t>
      </w:r>
      <w:r w:rsidR="0048516E">
        <w:rPr>
          <w:rFonts w:ascii="Times New Roman" w:eastAsia="Calibri" w:hAnsi="Times New Roman" w:cs="Times New Roman"/>
          <w:sz w:val="36"/>
          <w:szCs w:val="36"/>
        </w:rPr>
        <w:t>______</w:t>
      </w:r>
      <w:r w:rsidRPr="0048516E">
        <w:rPr>
          <w:rFonts w:ascii="Times New Roman" w:eastAsia="Calibri" w:hAnsi="Times New Roman" w:cs="Times New Roman"/>
          <w:sz w:val="36"/>
          <w:szCs w:val="36"/>
        </w:rPr>
        <w:t>_ a saját _______</w:t>
      </w:r>
      <w:r w:rsidR="0048516E">
        <w:rPr>
          <w:rFonts w:ascii="Times New Roman" w:eastAsia="Calibri" w:hAnsi="Times New Roman" w:cs="Times New Roman"/>
          <w:sz w:val="36"/>
          <w:szCs w:val="36"/>
        </w:rPr>
        <w:t>_____</w:t>
      </w:r>
      <w:r w:rsidRPr="0048516E">
        <w:rPr>
          <w:rFonts w:ascii="Times New Roman" w:eastAsia="Calibri" w:hAnsi="Times New Roman" w:cs="Times New Roman"/>
          <w:sz w:val="36"/>
          <w:szCs w:val="36"/>
        </w:rPr>
        <w:t xml:space="preserve"> körül.</w:t>
      </w:r>
    </w:p>
    <w:p w14:paraId="481AC4DE" w14:textId="77777777" w:rsidR="001057C6" w:rsidRPr="0048516E" w:rsidRDefault="001057C6" w:rsidP="0048516E">
      <w:pPr>
        <w:spacing w:after="0" w:line="480" w:lineRule="auto"/>
        <w:rPr>
          <w:rFonts w:ascii="Times New Roman" w:eastAsia="Calibri" w:hAnsi="Times New Roman" w:cs="Times New Roman"/>
          <w:sz w:val="36"/>
          <w:szCs w:val="36"/>
        </w:rPr>
      </w:pPr>
      <w:r w:rsidRPr="0048516E">
        <w:rPr>
          <w:rFonts w:ascii="Times New Roman" w:eastAsia="Calibri" w:hAnsi="Times New Roman" w:cs="Times New Roman"/>
          <w:sz w:val="36"/>
          <w:szCs w:val="36"/>
        </w:rPr>
        <w:t>A Föld állandóan __________</w:t>
      </w:r>
      <w:r w:rsidR="0048516E">
        <w:rPr>
          <w:rFonts w:ascii="Times New Roman" w:eastAsia="Calibri" w:hAnsi="Times New Roman" w:cs="Times New Roman"/>
          <w:sz w:val="36"/>
          <w:szCs w:val="36"/>
        </w:rPr>
        <w:t xml:space="preserve">____________ </w:t>
      </w:r>
      <w:r w:rsidRPr="0048516E">
        <w:rPr>
          <w:rFonts w:ascii="Times New Roman" w:eastAsia="Calibri" w:hAnsi="Times New Roman" w:cs="Times New Roman"/>
          <w:sz w:val="36"/>
          <w:szCs w:val="36"/>
        </w:rPr>
        <w:t xml:space="preserve">körül. </w:t>
      </w:r>
    </w:p>
    <w:p w14:paraId="45FF5243" w14:textId="77777777" w:rsidR="001057C6" w:rsidRPr="0048516E" w:rsidRDefault="001057C6" w:rsidP="0048516E">
      <w:pPr>
        <w:spacing w:after="0" w:line="480" w:lineRule="auto"/>
        <w:rPr>
          <w:rFonts w:ascii="Times New Roman" w:eastAsia="Calibri" w:hAnsi="Times New Roman" w:cs="Times New Roman"/>
          <w:sz w:val="36"/>
          <w:szCs w:val="36"/>
        </w:rPr>
      </w:pPr>
      <w:r w:rsidRPr="0048516E">
        <w:rPr>
          <w:rFonts w:ascii="Times New Roman" w:eastAsia="Calibri" w:hAnsi="Times New Roman" w:cs="Times New Roman"/>
          <w:sz w:val="36"/>
          <w:szCs w:val="36"/>
        </w:rPr>
        <w:t>A Hold _____</w:t>
      </w:r>
      <w:r w:rsidR="0048516E">
        <w:rPr>
          <w:rFonts w:ascii="Times New Roman" w:eastAsia="Calibri" w:hAnsi="Times New Roman" w:cs="Times New Roman"/>
          <w:sz w:val="36"/>
          <w:szCs w:val="36"/>
        </w:rPr>
        <w:t>________</w:t>
      </w:r>
      <w:r w:rsidRPr="0048516E">
        <w:rPr>
          <w:rFonts w:ascii="Times New Roman" w:eastAsia="Calibri" w:hAnsi="Times New Roman" w:cs="Times New Roman"/>
          <w:sz w:val="36"/>
          <w:szCs w:val="36"/>
        </w:rPr>
        <w:t xml:space="preserve"> a ____</w:t>
      </w:r>
      <w:r w:rsidR="0048516E">
        <w:rPr>
          <w:rFonts w:ascii="Times New Roman" w:eastAsia="Calibri" w:hAnsi="Times New Roman" w:cs="Times New Roman"/>
          <w:sz w:val="36"/>
          <w:szCs w:val="36"/>
        </w:rPr>
        <w:t>__________</w:t>
      </w:r>
      <w:r w:rsidRPr="0048516E">
        <w:rPr>
          <w:rFonts w:ascii="Times New Roman" w:eastAsia="Calibri" w:hAnsi="Times New Roman" w:cs="Times New Roman"/>
          <w:sz w:val="36"/>
          <w:szCs w:val="36"/>
        </w:rPr>
        <w:t>_ tengelye körül.</w:t>
      </w:r>
    </w:p>
    <w:p w14:paraId="6F03B778" w14:textId="77777777" w:rsidR="004B6931" w:rsidRPr="0048516E" w:rsidRDefault="001057C6" w:rsidP="0048516E">
      <w:pPr>
        <w:pStyle w:val="NormlWeb"/>
        <w:spacing w:before="0" w:beforeAutospacing="0" w:after="0" w:afterAutospacing="0" w:line="480" w:lineRule="auto"/>
        <w:rPr>
          <w:b/>
          <w:sz w:val="36"/>
          <w:szCs w:val="36"/>
        </w:rPr>
      </w:pPr>
      <w:r w:rsidRPr="0048516E">
        <w:rPr>
          <w:rFonts w:eastAsia="Calibri"/>
          <w:sz w:val="36"/>
          <w:szCs w:val="36"/>
        </w:rPr>
        <w:t>A Hold ____________</w:t>
      </w:r>
      <w:r w:rsidR="0048516E">
        <w:rPr>
          <w:rFonts w:eastAsia="Calibri"/>
          <w:sz w:val="36"/>
          <w:szCs w:val="36"/>
        </w:rPr>
        <w:t>_______</w:t>
      </w:r>
      <w:r w:rsidRPr="0048516E">
        <w:rPr>
          <w:rFonts w:eastAsia="Calibri"/>
          <w:sz w:val="36"/>
          <w:szCs w:val="36"/>
        </w:rPr>
        <w:t xml:space="preserve"> a Föld körül.</w:t>
      </w:r>
    </w:p>
    <w:p w14:paraId="7CA25C58" w14:textId="77777777" w:rsidR="00536ADF" w:rsidRPr="009C4EB3" w:rsidRDefault="00536ADF" w:rsidP="001057C6">
      <w:pPr>
        <w:pStyle w:val="NormlWeb"/>
        <w:spacing w:before="0" w:beforeAutospacing="0" w:after="0" w:afterAutospacing="0" w:line="276" w:lineRule="auto"/>
        <w:rPr>
          <w:b/>
        </w:rPr>
      </w:pPr>
    </w:p>
    <w:sectPr w:rsidR="00536ADF" w:rsidRPr="009C4EB3" w:rsidSect="002521EA">
      <w:footerReference w:type="default" r:id="rId19"/>
      <w:pgSz w:w="16838" w:h="11906" w:orient="landscape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4286" w14:textId="77777777" w:rsidR="002521EA" w:rsidRDefault="002521EA" w:rsidP="00336710">
      <w:pPr>
        <w:spacing w:after="0" w:line="240" w:lineRule="auto"/>
      </w:pPr>
      <w:r>
        <w:separator/>
      </w:r>
    </w:p>
  </w:endnote>
  <w:endnote w:type="continuationSeparator" w:id="0">
    <w:p w14:paraId="42315298" w14:textId="77777777" w:rsidR="002521EA" w:rsidRDefault="002521EA" w:rsidP="0033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407094"/>
      <w:docPartObj>
        <w:docPartGallery w:val="Page Numbers (Bottom of Page)"/>
        <w:docPartUnique/>
      </w:docPartObj>
    </w:sdtPr>
    <w:sdtContent>
      <w:p w14:paraId="5BA2C6C2" w14:textId="77777777" w:rsidR="00336710" w:rsidRDefault="0033671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BAC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0BC2" w14:textId="77777777" w:rsidR="002521EA" w:rsidRDefault="002521EA" w:rsidP="00336710">
      <w:pPr>
        <w:spacing w:after="0" w:line="240" w:lineRule="auto"/>
      </w:pPr>
      <w:r>
        <w:separator/>
      </w:r>
    </w:p>
  </w:footnote>
  <w:footnote w:type="continuationSeparator" w:id="0">
    <w:p w14:paraId="2EE13A2D" w14:textId="77777777" w:rsidR="002521EA" w:rsidRDefault="002521EA" w:rsidP="00336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F5522"/>
    <w:multiLevelType w:val="hybridMultilevel"/>
    <w:tmpl w:val="3FD086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37E9C"/>
    <w:multiLevelType w:val="hybridMultilevel"/>
    <w:tmpl w:val="B0044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94D2C"/>
    <w:multiLevelType w:val="hybridMultilevel"/>
    <w:tmpl w:val="CCCEA1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8197351">
    <w:abstractNumId w:val="0"/>
  </w:num>
  <w:num w:numId="2" w16cid:durableId="2124152857">
    <w:abstractNumId w:val="1"/>
  </w:num>
  <w:num w:numId="3" w16cid:durableId="341200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23"/>
    <w:rsid w:val="0001501E"/>
    <w:rsid w:val="00023626"/>
    <w:rsid w:val="000275C8"/>
    <w:rsid w:val="000327C4"/>
    <w:rsid w:val="00044019"/>
    <w:rsid w:val="0004584B"/>
    <w:rsid w:val="000B75B1"/>
    <w:rsid w:val="000D6CB0"/>
    <w:rsid w:val="000F3FA3"/>
    <w:rsid w:val="000F4C95"/>
    <w:rsid w:val="001057C6"/>
    <w:rsid w:val="00117B3A"/>
    <w:rsid w:val="00155E81"/>
    <w:rsid w:val="00156456"/>
    <w:rsid w:val="00160FD7"/>
    <w:rsid w:val="00177D77"/>
    <w:rsid w:val="00182CB5"/>
    <w:rsid w:val="001A1A40"/>
    <w:rsid w:val="001B6882"/>
    <w:rsid w:val="001D5F55"/>
    <w:rsid w:val="001F2DBE"/>
    <w:rsid w:val="00232300"/>
    <w:rsid w:val="002521EA"/>
    <w:rsid w:val="00257D08"/>
    <w:rsid w:val="00296A7C"/>
    <w:rsid w:val="002B3A2F"/>
    <w:rsid w:val="002B6120"/>
    <w:rsid w:val="002C6C19"/>
    <w:rsid w:val="002D530C"/>
    <w:rsid w:val="002F02AB"/>
    <w:rsid w:val="00304131"/>
    <w:rsid w:val="00304B4C"/>
    <w:rsid w:val="003150EF"/>
    <w:rsid w:val="00335C89"/>
    <w:rsid w:val="00336710"/>
    <w:rsid w:val="00355B98"/>
    <w:rsid w:val="00364B33"/>
    <w:rsid w:val="003703BD"/>
    <w:rsid w:val="0038451C"/>
    <w:rsid w:val="00385948"/>
    <w:rsid w:val="003927E0"/>
    <w:rsid w:val="003A7E35"/>
    <w:rsid w:val="003B1A04"/>
    <w:rsid w:val="003D04FC"/>
    <w:rsid w:val="003D13BD"/>
    <w:rsid w:val="003D2C19"/>
    <w:rsid w:val="003D3817"/>
    <w:rsid w:val="003E108C"/>
    <w:rsid w:val="003E490A"/>
    <w:rsid w:val="004347CE"/>
    <w:rsid w:val="00437662"/>
    <w:rsid w:val="00483AD0"/>
    <w:rsid w:val="0048516E"/>
    <w:rsid w:val="004965DA"/>
    <w:rsid w:val="004B6931"/>
    <w:rsid w:val="004C1308"/>
    <w:rsid w:val="004C37EE"/>
    <w:rsid w:val="004D4773"/>
    <w:rsid w:val="00514086"/>
    <w:rsid w:val="0053541E"/>
    <w:rsid w:val="00536ADF"/>
    <w:rsid w:val="00563AC4"/>
    <w:rsid w:val="00586D08"/>
    <w:rsid w:val="005E07C1"/>
    <w:rsid w:val="005F0FC6"/>
    <w:rsid w:val="005F399C"/>
    <w:rsid w:val="005F4791"/>
    <w:rsid w:val="0062739B"/>
    <w:rsid w:val="00644749"/>
    <w:rsid w:val="00676A6A"/>
    <w:rsid w:val="00685F41"/>
    <w:rsid w:val="006977AB"/>
    <w:rsid w:val="006A3392"/>
    <w:rsid w:val="006D72E7"/>
    <w:rsid w:val="0073369B"/>
    <w:rsid w:val="0074729A"/>
    <w:rsid w:val="007554A5"/>
    <w:rsid w:val="00765D79"/>
    <w:rsid w:val="00772F46"/>
    <w:rsid w:val="00781866"/>
    <w:rsid w:val="007964A9"/>
    <w:rsid w:val="007A2D75"/>
    <w:rsid w:val="007B4F22"/>
    <w:rsid w:val="007C2B92"/>
    <w:rsid w:val="007E3322"/>
    <w:rsid w:val="007E79FC"/>
    <w:rsid w:val="0081291D"/>
    <w:rsid w:val="00816480"/>
    <w:rsid w:val="00820EE1"/>
    <w:rsid w:val="00823E95"/>
    <w:rsid w:val="0084532E"/>
    <w:rsid w:val="00846527"/>
    <w:rsid w:val="00872364"/>
    <w:rsid w:val="008763C0"/>
    <w:rsid w:val="00877315"/>
    <w:rsid w:val="008922C8"/>
    <w:rsid w:val="008B2F7E"/>
    <w:rsid w:val="008D0371"/>
    <w:rsid w:val="008D0A8D"/>
    <w:rsid w:val="008D4AE8"/>
    <w:rsid w:val="008F0E8E"/>
    <w:rsid w:val="008F1DF2"/>
    <w:rsid w:val="0093447A"/>
    <w:rsid w:val="009B2771"/>
    <w:rsid w:val="009C200F"/>
    <w:rsid w:val="009C4EB3"/>
    <w:rsid w:val="009D290F"/>
    <w:rsid w:val="009E3B1B"/>
    <w:rsid w:val="009F7C9F"/>
    <w:rsid w:val="00A12B8B"/>
    <w:rsid w:val="00A42AB0"/>
    <w:rsid w:val="00A501A4"/>
    <w:rsid w:val="00A66CEF"/>
    <w:rsid w:val="00A66D97"/>
    <w:rsid w:val="00AA1089"/>
    <w:rsid w:val="00AA1EC7"/>
    <w:rsid w:val="00AD2178"/>
    <w:rsid w:val="00AF53AA"/>
    <w:rsid w:val="00B0064F"/>
    <w:rsid w:val="00B12951"/>
    <w:rsid w:val="00B17888"/>
    <w:rsid w:val="00B3071A"/>
    <w:rsid w:val="00B53C2B"/>
    <w:rsid w:val="00BA0DF2"/>
    <w:rsid w:val="00BC1ED7"/>
    <w:rsid w:val="00BF3F4B"/>
    <w:rsid w:val="00C235A3"/>
    <w:rsid w:val="00C239D3"/>
    <w:rsid w:val="00C30DAE"/>
    <w:rsid w:val="00C35F47"/>
    <w:rsid w:val="00C41BAC"/>
    <w:rsid w:val="00C65C19"/>
    <w:rsid w:val="00C7668A"/>
    <w:rsid w:val="00C8114F"/>
    <w:rsid w:val="00C83647"/>
    <w:rsid w:val="00CE4D23"/>
    <w:rsid w:val="00CE6674"/>
    <w:rsid w:val="00D14DA8"/>
    <w:rsid w:val="00D2580B"/>
    <w:rsid w:val="00D75238"/>
    <w:rsid w:val="00DA7B91"/>
    <w:rsid w:val="00DC49BA"/>
    <w:rsid w:val="00DE661B"/>
    <w:rsid w:val="00DE7922"/>
    <w:rsid w:val="00DE7A72"/>
    <w:rsid w:val="00DF5361"/>
    <w:rsid w:val="00E06397"/>
    <w:rsid w:val="00E119ED"/>
    <w:rsid w:val="00E13E7E"/>
    <w:rsid w:val="00E14F3F"/>
    <w:rsid w:val="00E6713F"/>
    <w:rsid w:val="00EB53A5"/>
    <w:rsid w:val="00EC6993"/>
    <w:rsid w:val="00EE2DD8"/>
    <w:rsid w:val="00EE2E1D"/>
    <w:rsid w:val="00EE46EF"/>
    <w:rsid w:val="00EF1EA0"/>
    <w:rsid w:val="00F03357"/>
    <w:rsid w:val="00F173DE"/>
    <w:rsid w:val="00F245B1"/>
    <w:rsid w:val="00F25742"/>
    <w:rsid w:val="00F2799A"/>
    <w:rsid w:val="00F35BB0"/>
    <w:rsid w:val="00F818BB"/>
    <w:rsid w:val="00F8512C"/>
    <w:rsid w:val="00FC3614"/>
    <w:rsid w:val="00FC3A0B"/>
    <w:rsid w:val="00F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1849"/>
  <w15:chartTrackingRefBased/>
  <w15:docId w15:val="{57254FE3-AF12-4C34-95D4-A01B3A9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3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6710"/>
  </w:style>
  <w:style w:type="paragraph" w:styleId="llb">
    <w:name w:val="footer"/>
    <w:basedOn w:val="Norml"/>
    <w:link w:val="llbChar"/>
    <w:uiPriority w:val="99"/>
    <w:unhideWhenUsed/>
    <w:rsid w:val="0033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6710"/>
  </w:style>
  <w:style w:type="character" w:styleId="Hiperhivatkozs">
    <w:name w:val="Hyperlink"/>
    <w:basedOn w:val="Bekezdsalapbettpusa"/>
    <w:uiPriority w:val="99"/>
    <w:unhideWhenUsed/>
    <w:rsid w:val="00335C8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35C8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F1EA0"/>
    <w:pPr>
      <w:ind w:left="720"/>
      <w:contextualSpacing/>
    </w:pPr>
  </w:style>
  <w:style w:type="table" w:styleId="Rcsostblzat">
    <w:name w:val="Table Grid"/>
    <w:basedOn w:val="Normltblzat"/>
    <w:uiPriority w:val="39"/>
    <w:rsid w:val="003B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9D290F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73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9YUBww0KB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9YUBww0KBM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ylemagazin.hu/hir/Holdfazisok-hatasai-az-eletunkre/16306/stylelife/egeszseges-ele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2165-77B7-49D4-AE28-1356E750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RRF356</dc:creator>
  <cp:keywords/>
  <dc:description/>
  <cp:lastModifiedBy>Revák Gyuláné</cp:lastModifiedBy>
  <cp:revision>2</cp:revision>
  <dcterms:created xsi:type="dcterms:W3CDTF">2024-02-26T21:38:00Z</dcterms:created>
  <dcterms:modified xsi:type="dcterms:W3CDTF">2024-02-26T21:38:00Z</dcterms:modified>
</cp:coreProperties>
</file>